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0B9882" w14:textId="77777777" w:rsidR="006E2641" w:rsidRPr="006D6544" w:rsidRDefault="002747F2">
      <w:pPr>
        <w:spacing w:after="0" w:line="240" w:lineRule="auto"/>
        <w:jc w:val="center"/>
        <w:rPr>
          <w:sz w:val="16"/>
          <w:szCs w:val="16"/>
        </w:rPr>
      </w:pPr>
      <w:r w:rsidRPr="006D6544">
        <w:rPr>
          <w:rFonts w:ascii="Times New Roman" w:hAnsi="Times New Roman" w:cs="Times New Roman"/>
          <w:sz w:val="16"/>
          <w:szCs w:val="16"/>
        </w:rPr>
        <w:t xml:space="preserve">Основные показатели прогноза социально-экономического развития </w:t>
      </w:r>
    </w:p>
    <w:p w14:paraId="4DE6AEB6" w14:textId="431A552E" w:rsidR="006E2641" w:rsidRPr="006D6544" w:rsidRDefault="0077471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поселения на 202</w:t>
      </w:r>
      <w:r w:rsidR="00F21F89">
        <w:rPr>
          <w:rFonts w:ascii="Times New Roman" w:hAnsi="Times New Roman" w:cs="Times New Roman"/>
          <w:sz w:val="16"/>
          <w:szCs w:val="16"/>
        </w:rPr>
        <w:t>4</w:t>
      </w:r>
      <w:r>
        <w:rPr>
          <w:rFonts w:ascii="Times New Roman" w:hAnsi="Times New Roman" w:cs="Times New Roman"/>
          <w:sz w:val="16"/>
          <w:szCs w:val="16"/>
        </w:rPr>
        <w:t xml:space="preserve"> год и на период до 202</w:t>
      </w:r>
      <w:r w:rsidR="00F21F89">
        <w:rPr>
          <w:rFonts w:ascii="Times New Roman" w:hAnsi="Times New Roman" w:cs="Times New Roman"/>
          <w:sz w:val="16"/>
          <w:szCs w:val="16"/>
        </w:rPr>
        <w:t>6</w:t>
      </w:r>
      <w:bookmarkStart w:id="0" w:name="_GoBack"/>
      <w:bookmarkEnd w:id="0"/>
      <w:r w:rsidR="002747F2" w:rsidRPr="006D6544">
        <w:rPr>
          <w:rFonts w:ascii="Times New Roman" w:hAnsi="Times New Roman" w:cs="Times New Roman"/>
          <w:sz w:val="16"/>
          <w:szCs w:val="16"/>
        </w:rPr>
        <w:t xml:space="preserve"> года</w:t>
      </w:r>
    </w:p>
    <w:p w14:paraId="25C953DC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9"/>
        <w:tblW w:w="14901" w:type="dxa"/>
        <w:tblInd w:w="218" w:type="dxa"/>
        <w:tblCellMar>
          <w:left w:w="93" w:type="dxa"/>
        </w:tblCellMar>
        <w:tblLook w:val="04A0" w:firstRow="1" w:lastRow="0" w:firstColumn="1" w:lastColumn="0" w:noHBand="0" w:noVBand="1"/>
      </w:tblPr>
      <w:tblGrid>
        <w:gridCol w:w="761"/>
        <w:gridCol w:w="2428"/>
        <w:gridCol w:w="1499"/>
        <w:gridCol w:w="1046"/>
        <w:gridCol w:w="68"/>
        <w:gridCol w:w="1317"/>
        <w:gridCol w:w="1093"/>
        <w:gridCol w:w="965"/>
        <w:gridCol w:w="970"/>
        <w:gridCol w:w="1096"/>
        <w:gridCol w:w="1217"/>
        <w:gridCol w:w="1349"/>
        <w:gridCol w:w="1092"/>
      </w:tblGrid>
      <w:tr w:rsidR="000668D7" w:rsidRPr="006D6544" w14:paraId="70206FBA" w14:textId="77777777" w:rsidTr="000668D7">
        <w:trPr>
          <w:tblHeader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37A2ED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14:paraId="007656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D98B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Показатели</w:t>
            </w:r>
          </w:p>
        </w:tc>
        <w:tc>
          <w:tcPr>
            <w:tcW w:w="1522" w:type="dxa"/>
            <w:vMerge w:val="restart"/>
            <w:shd w:val="clear" w:color="auto" w:fill="auto"/>
            <w:tcMar>
              <w:left w:w="93" w:type="dxa"/>
            </w:tcMar>
          </w:tcPr>
          <w:p w14:paraId="72D180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372E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отчёт</w:t>
            </w:r>
          </w:p>
        </w:tc>
        <w:tc>
          <w:tcPr>
            <w:tcW w:w="1334" w:type="dxa"/>
            <w:shd w:val="clear" w:color="auto" w:fill="auto"/>
          </w:tcPr>
          <w:p w14:paraId="620F4522" w14:textId="77777777" w:rsidR="000668D7" w:rsidRPr="006D6544" w:rsidRDefault="000668D7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отчёт </w:t>
            </w:r>
          </w:p>
        </w:tc>
        <w:tc>
          <w:tcPr>
            <w:tcW w:w="1114" w:type="dxa"/>
            <w:shd w:val="clear" w:color="auto" w:fill="auto"/>
          </w:tcPr>
          <w:p w14:paraId="7EDC14CC" w14:textId="77777777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оценка</w:t>
            </w:r>
          </w:p>
        </w:tc>
        <w:tc>
          <w:tcPr>
            <w:tcW w:w="6836" w:type="dxa"/>
            <w:gridSpan w:val="6"/>
            <w:shd w:val="clear" w:color="auto" w:fill="auto"/>
            <w:tcMar>
              <w:left w:w="93" w:type="dxa"/>
            </w:tcMar>
          </w:tcPr>
          <w:p w14:paraId="5C16C2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Прогноз</w:t>
            </w:r>
          </w:p>
        </w:tc>
      </w:tr>
      <w:tr w:rsidR="004D05D6" w:rsidRPr="006D6544" w14:paraId="74D5152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76B131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1C7B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76DCA0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 w:val="restart"/>
            <w:shd w:val="clear" w:color="auto" w:fill="auto"/>
            <w:tcMar>
              <w:left w:w="93" w:type="dxa"/>
            </w:tcMar>
          </w:tcPr>
          <w:p w14:paraId="090963B3" w14:textId="350BBE4A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334" w:type="dxa"/>
            <w:vMerge w:val="restart"/>
            <w:shd w:val="clear" w:color="auto" w:fill="auto"/>
          </w:tcPr>
          <w:p w14:paraId="48428F56" w14:textId="138E8DAB" w:rsidR="000668D7" w:rsidRPr="006D6544" w:rsidRDefault="0077471B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vMerge w:val="restart"/>
            <w:shd w:val="clear" w:color="auto" w:fill="auto"/>
          </w:tcPr>
          <w:p w14:paraId="3C81B0C2" w14:textId="7430FDB5" w:rsidR="000668D7" w:rsidRPr="00CB1FD3" w:rsidRDefault="0077471B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C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63" w:type="dxa"/>
            <w:gridSpan w:val="2"/>
            <w:shd w:val="clear" w:color="auto" w:fill="auto"/>
            <w:tcMar>
              <w:left w:w="93" w:type="dxa"/>
            </w:tcMar>
          </w:tcPr>
          <w:p w14:paraId="5666C623" w14:textId="15C98EE3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368" w:type="dxa"/>
            <w:gridSpan w:val="2"/>
            <w:shd w:val="clear" w:color="auto" w:fill="auto"/>
            <w:tcMar>
              <w:left w:w="93" w:type="dxa"/>
            </w:tcMar>
          </w:tcPr>
          <w:p w14:paraId="3FCC0761" w14:textId="49AB5735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505" w:type="dxa"/>
            <w:gridSpan w:val="2"/>
            <w:shd w:val="clear" w:color="auto" w:fill="auto"/>
            <w:tcMar>
              <w:left w:w="93" w:type="dxa"/>
            </w:tcMar>
          </w:tcPr>
          <w:p w14:paraId="1143E5D7" w14:textId="491AA60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D05D6" w:rsidRPr="006D6544" w14:paraId="5D1D0E39" w14:textId="77777777" w:rsidTr="000668D7">
        <w:trPr>
          <w:tblHeader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D99BE9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7E320BC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vMerge/>
            <w:shd w:val="clear" w:color="auto" w:fill="auto"/>
            <w:tcMar>
              <w:left w:w="93" w:type="dxa"/>
            </w:tcMar>
          </w:tcPr>
          <w:p w14:paraId="60FA0E4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vMerge/>
            <w:shd w:val="clear" w:color="auto" w:fill="auto"/>
            <w:tcMar>
              <w:left w:w="93" w:type="dxa"/>
            </w:tcMar>
          </w:tcPr>
          <w:p w14:paraId="7403B7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vMerge/>
            <w:shd w:val="clear" w:color="auto" w:fill="auto"/>
          </w:tcPr>
          <w:p w14:paraId="4DB107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vMerge/>
            <w:shd w:val="clear" w:color="auto" w:fill="auto"/>
          </w:tcPr>
          <w:p w14:paraId="1B6C3EC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B244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BF2DA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C181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0921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0502D9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F2A1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вариант 2</w:t>
            </w:r>
          </w:p>
        </w:tc>
      </w:tr>
      <w:tr w:rsidR="004D05D6" w:rsidRPr="006D6544" w14:paraId="7AA4ED4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EB785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1972B0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Население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F5996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E74EF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46CCB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36B0AF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34ED6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29A420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2E522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63958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66D78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0A164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6511E1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42FB0B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49AE998" w14:textId="77777777" w:rsidR="000668D7" w:rsidRPr="006D6544" w:rsidRDefault="000668D7" w:rsidP="003814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Численность населения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6003DE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2532D37" w14:textId="6A3F76DC" w:rsidR="000668D7" w:rsidRPr="006D6544" w:rsidRDefault="00D65264" w:rsidP="00D563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980</w:t>
            </w:r>
          </w:p>
        </w:tc>
        <w:tc>
          <w:tcPr>
            <w:tcW w:w="1334" w:type="dxa"/>
            <w:shd w:val="clear" w:color="auto" w:fill="auto"/>
          </w:tcPr>
          <w:p w14:paraId="2BFA8B92" w14:textId="75FCC933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978</w:t>
            </w:r>
          </w:p>
        </w:tc>
        <w:tc>
          <w:tcPr>
            <w:tcW w:w="1114" w:type="dxa"/>
            <w:shd w:val="clear" w:color="auto" w:fill="auto"/>
          </w:tcPr>
          <w:p w14:paraId="45C92BCB" w14:textId="392020BF" w:rsidR="000668D7" w:rsidRPr="006D6544" w:rsidRDefault="00D472F2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1A1D6B9" w14:textId="02F6DD5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8B75817" w14:textId="64060911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BB3EE0" w14:textId="709562C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667ED04" w14:textId="4BA4F065" w:rsidR="000668D7" w:rsidRPr="00E814A0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FCA3E6" w14:textId="54DD152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="00D70C6A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6286254" w14:textId="4250A0B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865</w:t>
            </w:r>
          </w:p>
        </w:tc>
      </w:tr>
      <w:tr w:rsidR="004D05D6" w:rsidRPr="006D6544" w14:paraId="544CF8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FB14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B5C664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родившихся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2CDC0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A640242" w14:textId="1B3635F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34" w:type="dxa"/>
            <w:shd w:val="clear" w:color="auto" w:fill="auto"/>
          </w:tcPr>
          <w:p w14:paraId="29B77E09" w14:textId="3E43ACA5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7F6AF3DC" w14:textId="209501ED" w:rsidR="000668D7" w:rsidRPr="006D6544" w:rsidRDefault="00D472F2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1A41E6" w14:textId="77777777" w:rsidR="000668D7" w:rsidRPr="006D6544" w:rsidRDefault="00D70C6A" w:rsidP="00D70C6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B5EDB84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1180AF5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2690EB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366D87B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B8B912C" w14:textId="77777777" w:rsidR="000668D7" w:rsidRPr="006D6544" w:rsidRDefault="00D70C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4D05D6" w:rsidRPr="006D6544" w14:paraId="4003CE6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7D6393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05CAE1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рождаемости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E8EB4E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родившихся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3BE6C3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4953B7" w14:textId="0AAAD9E8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4,7</w:t>
            </w:r>
          </w:p>
        </w:tc>
        <w:tc>
          <w:tcPr>
            <w:tcW w:w="1334" w:type="dxa"/>
            <w:shd w:val="clear" w:color="auto" w:fill="auto"/>
          </w:tcPr>
          <w:p w14:paraId="271D6B00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9E9879" w14:textId="7C00FB18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3,07</w:t>
            </w:r>
          </w:p>
        </w:tc>
        <w:tc>
          <w:tcPr>
            <w:tcW w:w="1114" w:type="dxa"/>
            <w:shd w:val="clear" w:color="auto" w:fill="auto"/>
          </w:tcPr>
          <w:p w14:paraId="154C19A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80B7EB" w14:textId="3A1778A3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C1C78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3C47D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29C107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308284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0BE1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CDA2FA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F2304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32FD5D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22ED65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E2981C" w14:textId="77777777" w:rsidR="000668D7" w:rsidRPr="006D6544" w:rsidRDefault="006C5AFF" w:rsidP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F23A5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B52973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5,15</w:t>
            </w:r>
          </w:p>
        </w:tc>
      </w:tr>
      <w:tr w:rsidR="004D05D6" w:rsidRPr="006D6544" w14:paraId="47E42E0F" w14:textId="77777777" w:rsidTr="000668D7">
        <w:trPr>
          <w:trHeight w:val="34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D125D5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494ED6F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Количество умерших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065B92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97BFFEE" w14:textId="712377DE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1516183E" w14:textId="3F9C9459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4" w:type="dxa"/>
            <w:shd w:val="clear" w:color="auto" w:fill="auto"/>
          </w:tcPr>
          <w:p w14:paraId="0BACC0A4" w14:textId="317BCC2C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671D4E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7DC2F5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5114678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2C93B0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CEAD97B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A61E45" w14:textId="77777777" w:rsidR="000668D7" w:rsidRPr="006D6544" w:rsidRDefault="006D46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5442F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7C7CBF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6E9A1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коэффициент смертности                              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BDBBCCA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число умерших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7E64F2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764BE0" w14:textId="266E587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CB1FD3"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334" w:type="dxa"/>
            <w:shd w:val="clear" w:color="auto" w:fill="auto"/>
          </w:tcPr>
          <w:p w14:paraId="5A49B4A1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A35FAD" w14:textId="3E36CC71" w:rsidR="000668D7" w:rsidRPr="006D6544" w:rsidRDefault="00D65264" w:rsidP="0077471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9,2</w:t>
            </w:r>
          </w:p>
        </w:tc>
        <w:tc>
          <w:tcPr>
            <w:tcW w:w="1114" w:type="dxa"/>
            <w:shd w:val="clear" w:color="auto" w:fill="auto"/>
          </w:tcPr>
          <w:p w14:paraId="0E9A4BDD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5D12DC" w14:textId="75548E58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DA956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47741EC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28AD1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985013B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8CFE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1EFF7C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A3C0E49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FD0959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25C545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B1CE34E" w14:textId="77777777" w:rsidR="000668D7" w:rsidRPr="006D6544" w:rsidRDefault="006C5AFF" w:rsidP="009261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48DC50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C38ACA7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10,3</w:t>
            </w:r>
          </w:p>
        </w:tc>
      </w:tr>
      <w:tr w:rsidR="004D05D6" w:rsidRPr="006D6544" w14:paraId="52A1BCA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3F245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06975E5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Коэффициент естественного прироста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8DC81B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 на 1000 чел. населения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E6869A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6A9D2EF" w14:textId="492CB9F8" w:rsidR="000668D7" w:rsidRPr="006D6544" w:rsidRDefault="00D65264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-15,2</w:t>
            </w:r>
          </w:p>
        </w:tc>
        <w:tc>
          <w:tcPr>
            <w:tcW w:w="1334" w:type="dxa"/>
            <w:shd w:val="clear" w:color="auto" w:fill="auto"/>
          </w:tcPr>
          <w:p w14:paraId="3C0DD532" w14:textId="77777777" w:rsidR="000668D7" w:rsidRDefault="000668D7" w:rsidP="006657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9B8A5BE" w14:textId="3EDC7C88" w:rsidR="000668D7" w:rsidRPr="006D6544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7,15</w:t>
            </w:r>
          </w:p>
        </w:tc>
        <w:tc>
          <w:tcPr>
            <w:tcW w:w="1114" w:type="dxa"/>
            <w:shd w:val="clear" w:color="auto" w:fill="auto"/>
          </w:tcPr>
          <w:p w14:paraId="3BBB6E46" w14:textId="77777777" w:rsidR="000668D7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0823DD6" w14:textId="6A85BD06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-11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8AFC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00F392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98D1C2E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7ED905" w14:textId="77777777" w:rsidR="000668D7" w:rsidRPr="006D6544" w:rsidRDefault="006C5AFF" w:rsidP="006C5AFF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E58532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7B042A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35BA8F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6E8A56" w14:textId="77777777" w:rsidR="000668D7" w:rsidRPr="006D6544" w:rsidRDefault="006C5A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BDE7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602C27" w14:textId="77777777" w:rsidR="000668D7" w:rsidRPr="006D6544" w:rsidRDefault="006C5AFF" w:rsidP="00A0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-7,3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D8A953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88ADF35" w14:textId="77777777" w:rsidR="000668D7" w:rsidRPr="006D6544" w:rsidRDefault="006C5AFF" w:rsidP="00EE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- 5</w:t>
            </w:r>
            <w:r w:rsidR="00B33E2B">
              <w:rPr>
                <w:rFonts w:ascii="Times New Roman" w:hAnsi="Times New Roman" w:cs="Times New Roman"/>
                <w:sz w:val="16"/>
                <w:szCs w:val="16"/>
              </w:rPr>
              <w:t>,2</w:t>
            </w:r>
          </w:p>
        </w:tc>
      </w:tr>
      <w:tr w:rsidR="004D05D6" w:rsidRPr="006D6544" w14:paraId="3C2E95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CE7E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9D8B53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Сельское хозяйство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9AC02D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6F5335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7BE7C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61A8C49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28B1A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C7A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B791BA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5984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D4EA1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A5B57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D5B90C4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2276D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1DA3D80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Объем производства продукции сельского хозяйства</w:t>
            </w:r>
          </w:p>
          <w:p w14:paraId="31A44C4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70F2C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C314CAC" w14:textId="4C2F186A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266,7</w:t>
            </w:r>
          </w:p>
        </w:tc>
        <w:tc>
          <w:tcPr>
            <w:tcW w:w="1334" w:type="dxa"/>
            <w:shd w:val="clear" w:color="auto" w:fill="auto"/>
          </w:tcPr>
          <w:p w14:paraId="3A57574C" w14:textId="7FDBF507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186,9</w:t>
            </w:r>
          </w:p>
        </w:tc>
        <w:tc>
          <w:tcPr>
            <w:tcW w:w="1114" w:type="dxa"/>
            <w:shd w:val="clear" w:color="auto" w:fill="auto"/>
          </w:tcPr>
          <w:p w14:paraId="43BCDF58" w14:textId="0AD11688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FD0F98D" w14:textId="42A4CD1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02741B" w14:textId="38D8693C" w:rsidR="000668D7" w:rsidRPr="006D6544" w:rsidRDefault="001C753B" w:rsidP="00F82EF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2D2081" w14:textId="5671D44F" w:rsidR="000668D7" w:rsidRPr="006D6544" w:rsidRDefault="00F82EF7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A44AF88" w14:textId="34A68694" w:rsidR="000668D7" w:rsidRPr="006D6544" w:rsidRDefault="001C753B" w:rsidP="0018655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73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80ED6DD" w14:textId="1853415D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242,5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C55A9B1" w14:textId="7756DBC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273</w:t>
            </w:r>
            <w:r w:rsidR="001C753B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</w:tr>
      <w:tr w:rsidR="004D05D6" w:rsidRPr="006D6544" w14:paraId="0BA90A82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CCD822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0306C89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49379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1E5AE2A" w14:textId="631958C9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99,1</w:t>
            </w:r>
          </w:p>
        </w:tc>
        <w:tc>
          <w:tcPr>
            <w:tcW w:w="1334" w:type="dxa"/>
            <w:shd w:val="clear" w:color="auto" w:fill="auto"/>
          </w:tcPr>
          <w:p w14:paraId="53574EBC" w14:textId="5FD42564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70,0</w:t>
            </w:r>
          </w:p>
        </w:tc>
        <w:tc>
          <w:tcPr>
            <w:tcW w:w="1114" w:type="dxa"/>
            <w:shd w:val="clear" w:color="auto" w:fill="auto"/>
          </w:tcPr>
          <w:p w14:paraId="57745517" w14:textId="3F1C3A52" w:rsidR="000668D7" w:rsidRPr="006D6544" w:rsidRDefault="004B483A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4F1488C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778D9A1" w14:textId="77777777" w:rsidR="000668D7" w:rsidRPr="006D6544" w:rsidRDefault="0087709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41ED39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  <w:r w:rsidR="008B2F77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368796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4FC6434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9CE925" w14:textId="77777777" w:rsidR="000668D7" w:rsidRPr="006D6544" w:rsidRDefault="001C753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  <w:r w:rsidR="008B2F77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4D05D6" w:rsidRPr="006D6544" w14:paraId="34F75441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F04DD7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8B0051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производства сельского хозяйства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BF9F9E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5B3195" w14:textId="7FB5E01D" w:rsidR="000668D7" w:rsidRPr="008B2F77" w:rsidRDefault="00D65264" w:rsidP="00BE6D43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106,9</w:t>
            </w:r>
          </w:p>
        </w:tc>
        <w:tc>
          <w:tcPr>
            <w:tcW w:w="1334" w:type="dxa"/>
            <w:shd w:val="clear" w:color="auto" w:fill="auto"/>
          </w:tcPr>
          <w:p w14:paraId="6A8A2261" w14:textId="10495A4D" w:rsidR="000668D7" w:rsidRPr="008B2F77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75,46</w:t>
            </w:r>
          </w:p>
        </w:tc>
        <w:tc>
          <w:tcPr>
            <w:tcW w:w="1114" w:type="dxa"/>
            <w:shd w:val="clear" w:color="auto" w:fill="auto"/>
          </w:tcPr>
          <w:p w14:paraId="5055C9BD" w14:textId="3839683B" w:rsidR="000668D7" w:rsidRPr="008B2F77" w:rsidRDefault="004B483A" w:rsidP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4B483A">
              <w:rPr>
                <w:rFonts w:ascii="Times New Roman" w:hAnsi="Times New Roman"/>
                <w:color w:val="auto"/>
                <w:sz w:val="16"/>
                <w:szCs w:val="16"/>
              </w:rPr>
              <w:t>94,2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6294416" w14:textId="77777777" w:rsidR="000668D7" w:rsidRPr="008B2F77" w:rsidRDefault="00877090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75,3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825AD19" w14:textId="77777777" w:rsidR="000668D7" w:rsidRPr="008B2F77" w:rsidRDefault="0087709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82,49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86E7F4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214E577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97,85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6B3BB95" w14:textId="77777777" w:rsidR="000668D7" w:rsidRPr="008B2F77" w:rsidRDefault="003D5102">
            <w:pPr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3D5102">
              <w:rPr>
                <w:color w:val="000000" w:themeColor="text1"/>
                <w:sz w:val="16"/>
                <w:szCs w:val="16"/>
              </w:rPr>
              <w:t>98,43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300332" w14:textId="77777777" w:rsidR="000668D7" w:rsidRPr="008B2F77" w:rsidRDefault="003D5102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3D5102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98,04</w:t>
            </w:r>
          </w:p>
        </w:tc>
      </w:tr>
      <w:tr w:rsidR="004D05D6" w:rsidRPr="006D6544" w14:paraId="73EB1043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0F681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79BC6B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растениеводства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2256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652FEC9" w14:textId="34C168B4" w:rsidR="000668D7" w:rsidRPr="006D6544" w:rsidRDefault="00D65264" w:rsidP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258,9</w:t>
            </w:r>
          </w:p>
        </w:tc>
        <w:tc>
          <w:tcPr>
            <w:tcW w:w="1334" w:type="dxa"/>
            <w:shd w:val="clear" w:color="auto" w:fill="auto"/>
          </w:tcPr>
          <w:p w14:paraId="59052754" w14:textId="0B716AFD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178,56</w:t>
            </w:r>
          </w:p>
        </w:tc>
        <w:tc>
          <w:tcPr>
            <w:tcW w:w="1114" w:type="dxa"/>
            <w:shd w:val="clear" w:color="auto" w:fill="auto"/>
          </w:tcPr>
          <w:p w14:paraId="35C2B834" w14:textId="013EC2F6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150,9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A2171F2" w14:textId="0E421B52" w:rsidR="000668D7" w:rsidRPr="006D6544" w:rsidRDefault="00E56E54" w:rsidP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F82EF7">
              <w:rPr>
                <w:rFonts w:ascii="Times New Roman" w:hAnsi="Times New Roman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01CF63B" w14:textId="77777777" w:rsidR="000668D7" w:rsidRPr="006D6544" w:rsidRDefault="00E56E54" w:rsidP="00F71D9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1EFA72" w14:textId="509A1B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97AA60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1413B3C" w14:textId="6D313FE0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23</w:t>
            </w:r>
            <w:r w:rsidR="00E56E54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E8A1F99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</w:t>
            </w:r>
            <w:r w:rsidR="001C753B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4D05D6" w:rsidRPr="006D6544" w14:paraId="51386B7B" w14:textId="77777777" w:rsidTr="001C753B">
        <w:trPr>
          <w:trHeight w:val="378"/>
        </w:trPr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BDBD8D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5C19BB24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2D3F86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CEAE3A6" w14:textId="2832925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102,9</w:t>
            </w:r>
          </w:p>
        </w:tc>
        <w:tc>
          <w:tcPr>
            <w:tcW w:w="1334" w:type="dxa"/>
            <w:shd w:val="clear" w:color="auto" w:fill="auto"/>
          </w:tcPr>
          <w:p w14:paraId="5A2C4DB1" w14:textId="4E1DB566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69,0</w:t>
            </w:r>
          </w:p>
        </w:tc>
        <w:tc>
          <w:tcPr>
            <w:tcW w:w="1114" w:type="dxa"/>
            <w:shd w:val="clear" w:color="auto" w:fill="auto"/>
          </w:tcPr>
          <w:p w14:paraId="70AD58D6" w14:textId="065A9624" w:rsidR="000668D7" w:rsidRPr="006D6544" w:rsidRDefault="00777B3F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84,5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5360C44" w14:textId="487896BC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152,4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58176BA" w14:textId="123876D3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B4983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541076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AC5801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D0AAE2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5E93ABF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C801D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9EC6332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Продукция животноводства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CA66E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7DD753C" w14:textId="69B1ABB0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7,8</w:t>
            </w:r>
          </w:p>
        </w:tc>
        <w:tc>
          <w:tcPr>
            <w:tcW w:w="1334" w:type="dxa"/>
            <w:shd w:val="clear" w:color="auto" w:fill="auto"/>
          </w:tcPr>
          <w:p w14:paraId="05E7642E" w14:textId="076483C3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8,34</w:t>
            </w:r>
          </w:p>
        </w:tc>
        <w:tc>
          <w:tcPr>
            <w:tcW w:w="1114" w:type="dxa"/>
            <w:shd w:val="clear" w:color="auto" w:fill="auto"/>
          </w:tcPr>
          <w:p w14:paraId="18FAE30C" w14:textId="2203324D" w:rsidR="000668D7" w:rsidRPr="006D6544" w:rsidRDefault="004E043C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BE50EE2" w14:textId="27840D54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D78F7E6" w14:textId="294DDBD6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CB1FE0" w14:textId="17BDF28F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F92AEBC" w14:textId="3E740C1B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94664BF" w14:textId="6103DDE8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C93D65E" w14:textId="0F3BE62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13,0</w:t>
            </w:r>
          </w:p>
        </w:tc>
      </w:tr>
      <w:tr w:rsidR="004D05D6" w:rsidRPr="006D6544" w14:paraId="071A42A3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6238F81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E91C67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77D410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50F6E4A" w14:textId="64F75331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86,7</w:t>
            </w:r>
          </w:p>
        </w:tc>
        <w:tc>
          <w:tcPr>
            <w:tcW w:w="1334" w:type="dxa"/>
            <w:shd w:val="clear" w:color="auto" w:fill="auto"/>
          </w:tcPr>
          <w:p w14:paraId="3C06C5C1" w14:textId="0803FCCC" w:rsidR="000668D7" w:rsidRPr="006D6544" w:rsidRDefault="00D65264" w:rsidP="006600D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107,0</w:t>
            </w:r>
          </w:p>
        </w:tc>
        <w:tc>
          <w:tcPr>
            <w:tcW w:w="1114" w:type="dxa"/>
            <w:shd w:val="clear" w:color="auto" w:fill="auto"/>
          </w:tcPr>
          <w:p w14:paraId="6ADD51C8" w14:textId="0577E9C5" w:rsidR="000668D7" w:rsidRPr="006D6544" w:rsidRDefault="004E043C" w:rsidP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97493C" w14:textId="77777777" w:rsidR="000668D7" w:rsidRPr="006D6544" w:rsidRDefault="00E56E54" w:rsidP="00585CC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1E16C13" w14:textId="11031C8E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FBD040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70D555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B4EC8D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8E3D2C8" w14:textId="77777777" w:rsidR="000668D7" w:rsidRPr="006D6544" w:rsidRDefault="00E56E5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4D05D6" w:rsidRPr="006D6544" w14:paraId="2A02C76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57B23F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02039F0" w14:textId="77777777" w:rsidR="000668D7" w:rsidRPr="006D6544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5B79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  <w:p w14:paraId="5348E2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E1AA1F5" w14:textId="0A20FDFF" w:rsidR="000668D7" w:rsidRPr="006D6544" w:rsidRDefault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18,3</w:t>
            </w:r>
          </w:p>
        </w:tc>
        <w:tc>
          <w:tcPr>
            <w:tcW w:w="1334" w:type="dxa"/>
            <w:shd w:val="clear" w:color="auto" w:fill="auto"/>
          </w:tcPr>
          <w:p w14:paraId="4EC40F44" w14:textId="05DCE8C9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22,32</w:t>
            </w:r>
          </w:p>
        </w:tc>
        <w:tc>
          <w:tcPr>
            <w:tcW w:w="1114" w:type="dxa"/>
            <w:shd w:val="clear" w:color="auto" w:fill="auto"/>
          </w:tcPr>
          <w:p w14:paraId="528A86AF" w14:textId="55901530" w:rsidR="000668D7" w:rsidRPr="006D6544" w:rsidRDefault="004E043C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12,26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75DBF64" w14:textId="77777777" w:rsidR="000668D7" w:rsidRPr="006D6544" w:rsidRDefault="00920DDA" w:rsidP="00373EB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8434AC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4E5800E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36E5D32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FA2547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74CDA9" w14:textId="77777777" w:rsidR="000668D7" w:rsidRPr="006D6544" w:rsidRDefault="00920DDA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</w:t>
            </w:r>
          </w:p>
        </w:tc>
      </w:tr>
      <w:tr w:rsidR="004D05D6" w:rsidRPr="006D6544" w14:paraId="30C3298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A984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D409B8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Поголовье </w:t>
            </w:r>
            <w:proofErr w:type="gramStart"/>
            <w:r w:rsidRPr="006D6544">
              <w:rPr>
                <w:sz w:val="16"/>
                <w:szCs w:val="16"/>
              </w:rPr>
              <w:t>скота  (</w:t>
            </w:r>
            <w:proofErr w:type="gramEnd"/>
            <w:r w:rsidRPr="006D6544">
              <w:rPr>
                <w:sz w:val="16"/>
                <w:szCs w:val="16"/>
              </w:rPr>
              <w:t>все категории хозяйств):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29C2499" w14:textId="77777777" w:rsidR="000668D7" w:rsidRPr="006D6544" w:rsidRDefault="000668D7">
            <w:pPr>
              <w:pStyle w:val="21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B34DA25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34" w:type="dxa"/>
            <w:shd w:val="clear" w:color="auto" w:fill="auto"/>
          </w:tcPr>
          <w:p w14:paraId="35A1B21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173A889B" w14:textId="77777777" w:rsidR="000668D7" w:rsidRPr="006D6544" w:rsidRDefault="000668D7" w:rsidP="006600DE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B977122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BDC027D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25846C9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A04A8A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358487C" w14:textId="77777777" w:rsidR="000668D7" w:rsidRPr="006D6544" w:rsidRDefault="000668D7">
            <w:pPr>
              <w:pStyle w:val="21"/>
              <w:rPr>
                <w:rFonts w:ascii="Times New Roman" w:hAnsi="Times New Roman"/>
                <w:sz w:val="16"/>
                <w:szCs w:val="16"/>
              </w:rPr>
            </w:pPr>
            <w:r w:rsidRPr="006D6544"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CE177F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0,427</w:t>
            </w:r>
          </w:p>
        </w:tc>
      </w:tr>
      <w:tr w:rsidR="004D05D6" w:rsidRPr="006D6544" w14:paraId="22BC0B2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A1DC74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372224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крупный рогатый скот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C9A5FA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95368F2" w14:textId="1CCDD347" w:rsidR="000668D7" w:rsidRPr="006D6544" w:rsidRDefault="00CB1FD3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D65264">
              <w:rPr>
                <w:sz w:val="16"/>
                <w:szCs w:val="16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14:paraId="1FEDF471" w14:textId="38D8DBC9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0,074</w:t>
            </w:r>
          </w:p>
        </w:tc>
        <w:tc>
          <w:tcPr>
            <w:tcW w:w="1114" w:type="dxa"/>
            <w:shd w:val="clear" w:color="auto" w:fill="auto"/>
          </w:tcPr>
          <w:p w14:paraId="06C75571" w14:textId="084B2E94" w:rsidR="000668D7" w:rsidRPr="006D6544" w:rsidRDefault="00D87A54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0,128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580FB" w14:textId="77777777" w:rsidR="000668D7" w:rsidRPr="006D6544" w:rsidRDefault="000668D7" w:rsidP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E56E54">
              <w:rPr>
                <w:sz w:val="16"/>
                <w:szCs w:val="16"/>
              </w:rPr>
              <w:t>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1D1E81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C26C9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9CC9E58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9E3665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3DAFA2B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0,100</w:t>
            </w:r>
          </w:p>
        </w:tc>
      </w:tr>
      <w:tr w:rsidR="004D05D6" w:rsidRPr="006D6544" w14:paraId="385A8E6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305A9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B34DF34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  в том числе коровы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6638D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54358FFF" w14:textId="6CEDFFEB" w:rsidR="000668D7" w:rsidRPr="006D6544" w:rsidRDefault="000668D7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65264">
              <w:rPr>
                <w:sz w:val="16"/>
                <w:szCs w:val="16"/>
              </w:rPr>
              <w:t>5</w:t>
            </w:r>
          </w:p>
        </w:tc>
        <w:tc>
          <w:tcPr>
            <w:tcW w:w="1334" w:type="dxa"/>
            <w:shd w:val="clear" w:color="auto" w:fill="auto"/>
          </w:tcPr>
          <w:p w14:paraId="25E21E14" w14:textId="7CD765B8" w:rsidR="000668D7" w:rsidRPr="006D6544" w:rsidRDefault="000668D7" w:rsidP="0077471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D65264">
              <w:rPr>
                <w:sz w:val="16"/>
                <w:szCs w:val="16"/>
              </w:rPr>
              <w:t>032</w:t>
            </w:r>
          </w:p>
        </w:tc>
        <w:tc>
          <w:tcPr>
            <w:tcW w:w="1114" w:type="dxa"/>
            <w:shd w:val="clear" w:color="auto" w:fill="auto"/>
          </w:tcPr>
          <w:p w14:paraId="6EA8A314" w14:textId="7300F31A" w:rsidR="000668D7" w:rsidRPr="006D6544" w:rsidRDefault="00D87A54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68530D9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EAFD4F7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89E34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6E18CBD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5E0F5FE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49E81E" w14:textId="77777777" w:rsidR="000668D7" w:rsidRPr="006D6544" w:rsidRDefault="00B33E2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0,050</w:t>
            </w:r>
          </w:p>
        </w:tc>
      </w:tr>
      <w:tr w:rsidR="004D05D6" w:rsidRPr="006D6544" w14:paraId="1F66B98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1504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47F30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- свиньи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D44459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голов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F2F7698" w14:textId="2186846D" w:rsidR="000668D7" w:rsidRPr="006D6544" w:rsidRDefault="0077471B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  <w:r w:rsidR="00D65264">
              <w:rPr>
                <w:sz w:val="16"/>
                <w:szCs w:val="16"/>
              </w:rPr>
              <w:t>14</w:t>
            </w:r>
          </w:p>
        </w:tc>
        <w:tc>
          <w:tcPr>
            <w:tcW w:w="1334" w:type="dxa"/>
            <w:shd w:val="clear" w:color="auto" w:fill="auto"/>
          </w:tcPr>
          <w:p w14:paraId="0AE5880E" w14:textId="6236AA29" w:rsidR="000668D7" w:rsidRPr="006D6544" w:rsidRDefault="000668D7" w:rsidP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0, </w:t>
            </w:r>
            <w:r w:rsidR="00D65264">
              <w:rPr>
                <w:sz w:val="16"/>
                <w:szCs w:val="16"/>
              </w:rPr>
              <w:t>096</w:t>
            </w:r>
          </w:p>
        </w:tc>
        <w:tc>
          <w:tcPr>
            <w:tcW w:w="1114" w:type="dxa"/>
            <w:shd w:val="clear" w:color="auto" w:fill="auto"/>
          </w:tcPr>
          <w:p w14:paraId="22A124AE" w14:textId="041086C5" w:rsidR="000668D7" w:rsidRPr="00CB1FD3" w:rsidRDefault="00D87A54" w:rsidP="000668D7">
            <w:pPr>
              <w:pStyle w:val="10"/>
              <w:jc w:val="center"/>
              <w:rPr>
                <w:color w:val="C00000"/>
                <w:sz w:val="16"/>
                <w:szCs w:val="16"/>
              </w:rPr>
            </w:pPr>
            <w:r w:rsidRPr="004E043C">
              <w:rPr>
                <w:color w:val="auto"/>
                <w:sz w:val="16"/>
                <w:szCs w:val="16"/>
              </w:rPr>
              <w:t>0,140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8E567" w14:textId="77777777" w:rsidR="000668D7" w:rsidRPr="006D6544" w:rsidRDefault="00E56E54" w:rsidP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F55711E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BE1576D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EE3CE0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463F6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E70991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0,21</w:t>
            </w:r>
          </w:p>
        </w:tc>
      </w:tr>
      <w:tr w:rsidR="004D05D6" w:rsidRPr="006D6544" w14:paraId="5E755AF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2E805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A352A3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молока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4A0D49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тыс. 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08C4E6" w14:textId="4093137A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CB1FD3">
              <w:rPr>
                <w:sz w:val="16"/>
                <w:szCs w:val="16"/>
              </w:rPr>
              <w:t>17</w:t>
            </w:r>
            <w:r w:rsidR="00D65264">
              <w:rPr>
                <w:sz w:val="16"/>
                <w:szCs w:val="16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14:paraId="1076AB29" w14:textId="2F68EFF5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0,112</w:t>
            </w:r>
          </w:p>
        </w:tc>
        <w:tc>
          <w:tcPr>
            <w:tcW w:w="1114" w:type="dxa"/>
            <w:shd w:val="clear" w:color="auto" w:fill="auto"/>
          </w:tcPr>
          <w:p w14:paraId="3391042F" w14:textId="35612C80" w:rsidR="000668D7" w:rsidRPr="00CD0BD0" w:rsidRDefault="00CD0BD0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112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D5A5311" w14:textId="77777777" w:rsidR="000668D7" w:rsidRPr="006D6544" w:rsidRDefault="00E56E5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D31A4C4" w14:textId="77777777" w:rsidR="000668D7" w:rsidRPr="006D6544" w:rsidRDefault="000668D7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48ADB21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E05586D" w14:textId="77777777" w:rsidR="000668D7" w:rsidRPr="006D6544" w:rsidRDefault="00E56E54" w:rsidP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</w:t>
            </w:r>
            <w:r w:rsidR="00840DEF">
              <w:rPr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1E4CD4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0,171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7624F9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</w:tr>
      <w:tr w:rsidR="004D05D6" w:rsidRPr="006D6544" w14:paraId="5B15070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730A9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0ECFEA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F2D0B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тонн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43EF512" w14:textId="1F48679D" w:rsidR="000668D7" w:rsidRPr="006D6544" w:rsidRDefault="00D65264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334" w:type="dxa"/>
            <w:shd w:val="clear" w:color="auto" w:fill="auto"/>
          </w:tcPr>
          <w:p w14:paraId="5E4C9608" w14:textId="549726A7" w:rsidR="000668D7" w:rsidRPr="006D6544" w:rsidRDefault="00D65264" w:rsidP="006600DE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19,1</w:t>
            </w:r>
          </w:p>
        </w:tc>
        <w:tc>
          <w:tcPr>
            <w:tcW w:w="1114" w:type="dxa"/>
            <w:shd w:val="clear" w:color="auto" w:fill="auto"/>
          </w:tcPr>
          <w:p w14:paraId="3B249503" w14:textId="51F708A5" w:rsidR="000668D7" w:rsidRPr="006D6544" w:rsidRDefault="00CD0BD0" w:rsidP="000668D7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56158" w14:textId="77777777" w:rsidR="000668D7" w:rsidRPr="006D6544" w:rsidRDefault="00840DEF" w:rsidP="00712D8B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3242AD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D8D151D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6FAF30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26,6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A09103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DE8125B" w14:textId="77777777" w:rsidR="000668D7" w:rsidRPr="006D6544" w:rsidRDefault="00840DEF">
            <w:pPr>
              <w:pStyle w:val="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26,0</w:t>
            </w:r>
          </w:p>
        </w:tc>
      </w:tr>
      <w:tr w:rsidR="004D05D6" w:rsidRPr="006D6544" w14:paraId="0D49E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0BC36F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9599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Строительство, </w:t>
            </w:r>
          </w:p>
          <w:p w14:paraId="0924AE8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F47293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804C5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7A2315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EEA121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C5F6D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99A9BA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B52F6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947A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29DECE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F95B4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BC62DA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70D214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C3671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Общая площадь жилых помещений, приходящаяся на 1 жителя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C57525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4CFFDF2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кв.</w:t>
            </w:r>
            <w:r w:rsidR="00FB535E">
              <w:rPr>
                <w:sz w:val="16"/>
                <w:szCs w:val="16"/>
              </w:rPr>
              <w:t xml:space="preserve"> </w:t>
            </w:r>
            <w:r w:rsidRPr="006D6544">
              <w:rPr>
                <w:sz w:val="16"/>
                <w:szCs w:val="16"/>
              </w:rPr>
              <w:t>м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F20B071" w14:textId="482BA187" w:rsidR="000668D7" w:rsidRPr="006D6544" w:rsidRDefault="00D65264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26,44</w:t>
            </w:r>
          </w:p>
        </w:tc>
        <w:tc>
          <w:tcPr>
            <w:tcW w:w="1334" w:type="dxa"/>
            <w:shd w:val="clear" w:color="auto" w:fill="auto"/>
          </w:tcPr>
          <w:p w14:paraId="741D8749" w14:textId="7EAD1574" w:rsidR="000668D7" w:rsidRPr="006D6544" w:rsidRDefault="00B27335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27,5</w:t>
            </w:r>
          </w:p>
        </w:tc>
        <w:tc>
          <w:tcPr>
            <w:tcW w:w="1114" w:type="dxa"/>
            <w:shd w:val="clear" w:color="auto" w:fill="auto"/>
          </w:tcPr>
          <w:p w14:paraId="2BDBEA1E" w14:textId="0AF91238" w:rsidR="000668D7" w:rsidRPr="006D6544" w:rsidRDefault="00CD0BD0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EB1384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FC891D2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8F0E91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72E8C06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FBE704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E58903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27,7</w:t>
            </w:r>
          </w:p>
        </w:tc>
      </w:tr>
      <w:tr w:rsidR="004D05D6" w:rsidRPr="006D6544" w14:paraId="2F62004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D2394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7EC624A" w14:textId="77777777" w:rsidR="000668D7" w:rsidRPr="006D6544" w:rsidRDefault="000668D7">
            <w:pPr>
              <w:pStyle w:val="10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Инвестиции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283704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776FA8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5A760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D5FE1A2" w14:textId="0DBA34E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260057A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8BEFC74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1E7AD87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F90781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A1DC9E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9983CC" w14:textId="77777777" w:rsidR="000668D7" w:rsidRPr="006D6544" w:rsidRDefault="007747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2024</w:t>
            </w:r>
          </w:p>
        </w:tc>
      </w:tr>
      <w:tr w:rsidR="004D05D6" w:rsidRPr="006D6544" w14:paraId="7FF5816E" w14:textId="77777777" w:rsidTr="000668D7">
        <w:trPr>
          <w:trHeight w:val="307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DB07A9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65C609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Инвестиции в основной капитал за счет всех источников финансирования</w:t>
            </w:r>
          </w:p>
          <w:p w14:paraId="30F2DB0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FCA32C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B0BBB57" w14:textId="60E71EA4" w:rsidR="000668D7" w:rsidRPr="009B7A06" w:rsidRDefault="00CB1FD3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334" w:type="dxa"/>
            <w:shd w:val="clear" w:color="auto" w:fill="auto"/>
          </w:tcPr>
          <w:p w14:paraId="4C1EBC91" w14:textId="5F5B6CA1" w:rsidR="000668D7" w:rsidRPr="009B7A06" w:rsidRDefault="00400F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5234D6D9" w14:textId="431FD6D3" w:rsidR="000668D7" w:rsidRPr="009B7A06" w:rsidRDefault="00D331ED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0232A4F" w14:textId="0C516901" w:rsidR="000668D7" w:rsidRPr="009C2F6A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01AEC9E" w14:textId="77777777" w:rsidR="000668D7" w:rsidRPr="009C2F6A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FE3330">
              <w:rPr>
                <w:rFonts w:ascii="Times New Roman" w:hAnsi="Times New Roman" w:cs="Times New Roman"/>
                <w:sz w:val="16"/>
                <w:szCs w:val="16"/>
              </w:rPr>
              <w:t>2,5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F45405" w14:textId="725C2859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5F482FF0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F63E825" w14:textId="04E4A75A" w:rsidR="000668D7" w:rsidRPr="00FB535E" w:rsidRDefault="008516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28441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6CDCB1A" w14:textId="77777777" w:rsidR="000668D7" w:rsidRPr="00FB535E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B535E"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</w:tr>
      <w:tr w:rsidR="004D05D6" w:rsidRPr="006D6544" w14:paraId="7279514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87342C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8D4F89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D51E38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39931CCB" w14:textId="6313E06E" w:rsidR="000668D7" w:rsidRPr="006D6544" w:rsidRDefault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95,1</w:t>
            </w:r>
          </w:p>
        </w:tc>
        <w:tc>
          <w:tcPr>
            <w:tcW w:w="1334" w:type="dxa"/>
            <w:shd w:val="clear" w:color="auto" w:fill="auto"/>
          </w:tcPr>
          <w:p w14:paraId="5BC474A8" w14:textId="5A994540" w:rsidR="000668D7" w:rsidRPr="006D6544" w:rsidRDefault="00B27335" w:rsidP="00660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88,5</w:t>
            </w:r>
          </w:p>
        </w:tc>
        <w:tc>
          <w:tcPr>
            <w:tcW w:w="1114" w:type="dxa"/>
            <w:shd w:val="clear" w:color="auto" w:fill="auto"/>
          </w:tcPr>
          <w:p w14:paraId="1ABC33DD" w14:textId="662AFACA" w:rsidR="000668D7" w:rsidRPr="006D6544" w:rsidRDefault="000668D7" w:rsidP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11E6F2A" w14:textId="77777777" w:rsidR="000668D7" w:rsidRPr="006D6544" w:rsidRDefault="00840DEF" w:rsidP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79B7BD8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96.2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2EAE24A" w14:textId="77777777" w:rsidR="000668D7" w:rsidRPr="006D6544" w:rsidRDefault="00840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6C5FC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7F7FC0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F8CC639" w14:textId="77777777" w:rsidR="000668D7" w:rsidRPr="006D6544" w:rsidRDefault="006C5F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9D7AB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117</w:t>
            </w:r>
          </w:p>
        </w:tc>
      </w:tr>
      <w:tr w:rsidR="004D05D6" w:rsidRPr="006D6544" w14:paraId="1E7E02E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3304E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F2F8F0E" w14:textId="77777777" w:rsidR="00BC30C7" w:rsidRDefault="00BC30C7">
            <w:pPr>
              <w:pStyle w:val="10"/>
              <w:jc w:val="center"/>
              <w:rPr>
                <w:b/>
                <w:sz w:val="16"/>
                <w:szCs w:val="16"/>
              </w:rPr>
            </w:pPr>
          </w:p>
          <w:p w14:paraId="3E9004B9" w14:textId="77777777" w:rsidR="000668D7" w:rsidRPr="006D6544" w:rsidRDefault="000668D7">
            <w:pPr>
              <w:pStyle w:val="10"/>
              <w:jc w:val="center"/>
              <w:rPr>
                <w:b/>
                <w:sz w:val="16"/>
                <w:szCs w:val="16"/>
              </w:rPr>
            </w:pPr>
            <w:r w:rsidRPr="006D6544">
              <w:rPr>
                <w:b/>
                <w:sz w:val="16"/>
                <w:szCs w:val="16"/>
              </w:rPr>
              <w:t>Малое и среднее предпринимательство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11F19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96F0E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479A4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9AB24D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5B147F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D228B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5CCC3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0144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4B698C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C1075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300192C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3410D3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1A5AA09" w14:textId="77777777" w:rsidR="000668D7" w:rsidRPr="006D6544" w:rsidRDefault="000668D7" w:rsidP="00DC70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Число малых предприятий (на конец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B79030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ед.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4C76ACCA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34" w:type="dxa"/>
            <w:shd w:val="clear" w:color="auto" w:fill="auto"/>
          </w:tcPr>
          <w:p w14:paraId="7FCF9B85" w14:textId="77777777" w:rsidR="000668D7" w:rsidRPr="006D6544" w:rsidRDefault="000668D7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4" w:type="dxa"/>
            <w:shd w:val="clear" w:color="auto" w:fill="auto"/>
          </w:tcPr>
          <w:p w14:paraId="5A8E2ADC" w14:textId="090EEA31" w:rsidR="000668D7" w:rsidRPr="006D6544" w:rsidRDefault="00D87A5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B0F29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FB1CC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2F6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87C30C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F6930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169B99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4633747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768834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F803FD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на малых предприятиях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61DCBCF" w14:textId="77777777" w:rsidR="000668D7" w:rsidRPr="006D6544" w:rsidRDefault="000668D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20A097" w14:textId="69A54607" w:rsidR="000668D7" w:rsidRPr="006D6544" w:rsidRDefault="00D6526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7EBD72E7" w14:textId="6A22D0EE" w:rsidR="000668D7" w:rsidRPr="006D6544" w:rsidRDefault="00400F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44EE1502" w14:textId="103C9323" w:rsidR="000668D7" w:rsidRPr="006D6544" w:rsidRDefault="00CD0BD0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A8D72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452BC7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145422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7EC536D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049437A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5AE9913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61065D70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3F08287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70617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индивидуальных предпринимателей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FCB1B5C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2DE5921B" w14:textId="75362699" w:rsidR="000668D7" w:rsidRPr="006D6544" w:rsidRDefault="00CB1FD3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34" w:type="dxa"/>
            <w:shd w:val="clear" w:color="auto" w:fill="auto"/>
          </w:tcPr>
          <w:p w14:paraId="5B22EF0C" w14:textId="77777777" w:rsidR="000668D7" w:rsidRPr="006D6544" w:rsidRDefault="003260A2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4" w:type="dxa"/>
            <w:shd w:val="clear" w:color="auto" w:fill="auto"/>
          </w:tcPr>
          <w:p w14:paraId="66398602" w14:textId="1C3B1D3D" w:rsidR="000668D7" w:rsidRPr="006D6544" w:rsidRDefault="00D87A54" w:rsidP="001137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7D6F516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C851839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FF0445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2A53A26F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B4E38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44A8A4" w14:textId="77777777" w:rsidR="000668D7" w:rsidRPr="006D6544" w:rsidRDefault="008B2F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5897F5D9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C3B84E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2675FE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Торговля и услуги населению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D5DDC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AB01FA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8779B1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4F851E23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0E216A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8CF5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6B7712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67D05A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54F27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8A90E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44D1E039" w14:textId="77777777" w:rsidTr="000668D7">
        <w:trPr>
          <w:trHeight w:val="391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58BF62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412AB6A1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Оборот розничной    торговли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EAD211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2DB710E" w14:textId="45FBB6D1" w:rsidR="000668D7" w:rsidRPr="006D6544" w:rsidRDefault="00CB1FD3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334" w:type="dxa"/>
            <w:shd w:val="clear" w:color="auto" w:fill="auto"/>
          </w:tcPr>
          <w:p w14:paraId="678D1008" w14:textId="48311B3B" w:rsidR="000668D7" w:rsidRPr="006D6544" w:rsidRDefault="00B2733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28,06</w:t>
            </w:r>
          </w:p>
        </w:tc>
        <w:tc>
          <w:tcPr>
            <w:tcW w:w="1114" w:type="dxa"/>
            <w:shd w:val="clear" w:color="auto" w:fill="auto"/>
          </w:tcPr>
          <w:p w14:paraId="29ACFD1E" w14:textId="37710D09" w:rsidR="000668D7" w:rsidRPr="006D6544" w:rsidRDefault="00CD0BD0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C772530" w14:textId="0E7B9EA8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1DA929B" w14:textId="1D58E99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9371B01" w14:textId="157EE86E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213AEE9" w14:textId="73C8F36B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8B2F77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829E74E" w14:textId="7EE65E63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A9B59D3" w14:textId="6E25B032" w:rsidR="000668D7" w:rsidRPr="006D6544" w:rsidRDefault="00F26FE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4D05D6" w:rsidRPr="006D6544" w14:paraId="171EB82C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4293CC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B0A537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3101C1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11D16D0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34" w:type="dxa"/>
            <w:shd w:val="clear" w:color="auto" w:fill="auto"/>
          </w:tcPr>
          <w:p w14:paraId="04011144" w14:textId="3CD04537" w:rsidR="000668D7" w:rsidRPr="006D6544" w:rsidRDefault="000668D7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4" w:type="dxa"/>
            <w:shd w:val="clear" w:color="auto" w:fill="auto"/>
          </w:tcPr>
          <w:p w14:paraId="3800202A" w14:textId="070DE4B2" w:rsidR="000668D7" w:rsidRPr="006D6544" w:rsidRDefault="00CD0BD0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7DEC984" w14:textId="19498F2C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8E5BA20" w14:textId="2C42FC40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F26FE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222A20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9B6F8ED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B7853C6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23284D4" w14:textId="77777777" w:rsidR="000668D7" w:rsidRPr="006D6544" w:rsidRDefault="00FB2A0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484E1129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108C2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CA3673E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3BCA0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66F9688" w14:textId="3E72D1F0" w:rsidR="000668D7" w:rsidRPr="006D6544" w:rsidRDefault="00D6526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100,00</w:t>
            </w:r>
          </w:p>
        </w:tc>
        <w:tc>
          <w:tcPr>
            <w:tcW w:w="1334" w:type="dxa"/>
            <w:shd w:val="clear" w:color="auto" w:fill="auto"/>
          </w:tcPr>
          <w:p w14:paraId="01EE9C67" w14:textId="12C4DA4C" w:rsidR="000668D7" w:rsidRPr="006D6544" w:rsidRDefault="003260A2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4" w:type="dxa"/>
            <w:shd w:val="clear" w:color="auto" w:fill="auto"/>
          </w:tcPr>
          <w:p w14:paraId="39F2C95A" w14:textId="210838EC" w:rsidR="000668D7" w:rsidRPr="006D6544" w:rsidRDefault="004B483A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107,00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2234270" w14:textId="77777777" w:rsidR="000668D7" w:rsidRPr="006D6544" w:rsidRDefault="009E0C9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DB88AC6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BB0775D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98,52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E015C9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B0822F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98,04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47F0775" w14:textId="77777777" w:rsidR="000668D7" w:rsidRPr="006D6544" w:rsidRDefault="003230CC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97,09</w:t>
            </w:r>
          </w:p>
        </w:tc>
      </w:tr>
      <w:tr w:rsidR="004D05D6" w:rsidRPr="006D6544" w14:paraId="2F6FF299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5F51CE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57627693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Объем платных услуг населению 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76BC92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D0FEE1F" w14:textId="766D969E" w:rsidR="000668D7" w:rsidRPr="006D6544" w:rsidRDefault="00400FA2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34" w:type="dxa"/>
            <w:shd w:val="clear" w:color="auto" w:fill="auto"/>
          </w:tcPr>
          <w:p w14:paraId="672F1445" w14:textId="77777777" w:rsidR="000668D7" w:rsidRPr="006D6544" w:rsidRDefault="00FD3DF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4298265" w14:textId="27B18F89" w:rsidR="000668D7" w:rsidRPr="006D6544" w:rsidRDefault="004B483A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77C22AD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04B135A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B3228A2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E4D8686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F2E9AF2" w14:textId="77777777" w:rsidR="000668D7" w:rsidRPr="006D6544" w:rsidRDefault="00FD3DFA" w:rsidP="007407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9FB0EB3" w14:textId="77777777" w:rsidR="000668D7" w:rsidRPr="006D6544" w:rsidRDefault="00FD3D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6FB45A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4BA9DF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3649EF8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4D770B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6AF75DBB" w14:textId="65382E99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ED3B3B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услуги не оказываются </w:t>
            </w:r>
          </w:p>
        </w:tc>
        <w:tc>
          <w:tcPr>
            <w:tcW w:w="1114" w:type="dxa"/>
            <w:shd w:val="clear" w:color="auto" w:fill="auto"/>
          </w:tcPr>
          <w:p w14:paraId="0AA232CC" w14:textId="620BD6DD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B83823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85E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ACFE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C79C0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8B93D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5677E9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9E2C0B0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2E66D09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95C056C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Индекс физического объема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A48C3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% к предыдущему году в сопоставимых ценах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747903E3" w14:textId="37607F85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61970E0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B02186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A6F1C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3B4C2E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8A6E55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5B96CB5" w14:textId="77777777" w:rsidR="000668D7" w:rsidRPr="006D6544" w:rsidRDefault="000668D7" w:rsidP="00984C1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658C5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4F079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11455979" w14:textId="77777777" w:rsidTr="00624C6B">
        <w:trPr>
          <w:trHeight w:val="431"/>
        </w:trPr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B06E67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2C37A5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Труд, </w:t>
            </w:r>
            <w:proofErr w:type="gramStart"/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занятость,   </w:t>
            </w:r>
            <w:proofErr w:type="gramEnd"/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     доходы населения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6038DD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008FC02D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34" w:type="dxa"/>
            <w:shd w:val="clear" w:color="auto" w:fill="auto"/>
          </w:tcPr>
          <w:p w14:paraId="25CC3DF7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2771E860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7EC80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0409B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0F5A8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B5E076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4DDD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26C4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01AC919E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8643D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5E52A2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занятых в экономике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38F09F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17DFC82" w14:textId="77653726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228</w:t>
            </w:r>
          </w:p>
        </w:tc>
        <w:tc>
          <w:tcPr>
            <w:tcW w:w="1334" w:type="dxa"/>
            <w:shd w:val="clear" w:color="auto" w:fill="auto"/>
          </w:tcPr>
          <w:p w14:paraId="294CCE69" w14:textId="3FA16CCF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4" w:type="dxa"/>
            <w:shd w:val="clear" w:color="auto" w:fill="auto"/>
          </w:tcPr>
          <w:p w14:paraId="02975B0E" w14:textId="3B0B2CA6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38CD173" w14:textId="1451A49B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4BE672" w14:textId="35CDAB4D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6D480B1" w14:textId="3C74373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159D652" w14:textId="7CC749A9" w:rsidR="000668D7" w:rsidRPr="006D6544" w:rsidRDefault="00624C6B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E8007B2" w14:textId="36A2CFA5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B3ED8A" w14:textId="11A4825D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5779A16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45AFCA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9AF9C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населения в трудоспособном возрасте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6DC5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133" w:type="dxa"/>
            <w:gridSpan w:val="2"/>
            <w:shd w:val="clear" w:color="auto" w:fill="auto"/>
            <w:tcMar>
              <w:left w:w="93" w:type="dxa"/>
            </w:tcMar>
          </w:tcPr>
          <w:p w14:paraId="1B4DEAA3" w14:textId="39230E5E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446</w:t>
            </w:r>
          </w:p>
        </w:tc>
        <w:tc>
          <w:tcPr>
            <w:tcW w:w="1334" w:type="dxa"/>
            <w:shd w:val="clear" w:color="auto" w:fill="auto"/>
          </w:tcPr>
          <w:p w14:paraId="172F4037" w14:textId="329DCB4C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81</w:t>
            </w:r>
          </w:p>
        </w:tc>
        <w:tc>
          <w:tcPr>
            <w:tcW w:w="1114" w:type="dxa"/>
            <w:shd w:val="clear" w:color="auto" w:fill="auto"/>
          </w:tcPr>
          <w:p w14:paraId="0ABF3F06" w14:textId="1DFE0C07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5E16FC4" w14:textId="33878B9C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489A0F3" w14:textId="10E2CB71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EF04F95" w14:textId="408A7710" w:rsidR="000668D7" w:rsidRPr="006D6544" w:rsidRDefault="00D46191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42A0801" w14:textId="612F31C4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B81F863" w14:textId="745A4B8B" w:rsidR="000668D7" w:rsidRPr="006D6544" w:rsidRDefault="00624C6B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422C8A2" w14:textId="71173AD9" w:rsidR="000668D7" w:rsidRPr="006D6544" w:rsidRDefault="00FB2A05" w:rsidP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D46191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</w:tr>
      <w:tr w:rsidR="004D05D6" w:rsidRPr="006D6544" w14:paraId="53AEF63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85F1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20584DB" w14:textId="77777777" w:rsidR="000668D7" w:rsidRPr="006D6544" w:rsidRDefault="0006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Численность трудовых ресурсов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8C690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4B316AF" w14:textId="21BC4A48" w:rsidR="000668D7" w:rsidRPr="006D6544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57A2D24" w14:textId="3E6CF190" w:rsidR="000668D7" w:rsidRPr="006D6544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00FA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14" w:type="dxa"/>
            <w:shd w:val="clear" w:color="auto" w:fill="auto"/>
          </w:tcPr>
          <w:p w14:paraId="0B227168" w14:textId="36203B31" w:rsidR="000668D7" w:rsidRPr="0003144C" w:rsidRDefault="00CD0BD0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433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656684" w14:textId="6F33D654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41AB796" w14:textId="7B132F1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001C2F8" w14:textId="22846AE8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A176E4" w14:textId="7AE666A7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35AD7A8" w14:textId="4CF17962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F0FFECD" w14:textId="044CE51A" w:rsidR="000668D7" w:rsidRPr="006D6544" w:rsidRDefault="00D4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FB2A05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4D05D6" w:rsidRPr="006D6544" w14:paraId="73A40066" w14:textId="77777777" w:rsidTr="000668D7"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7A28334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73443DC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Общий фонд оплаты труда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C03CA00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8692476" w14:textId="041A29E1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4A8A120" w14:textId="14D0F0A3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99,3</w:t>
            </w:r>
          </w:p>
        </w:tc>
        <w:tc>
          <w:tcPr>
            <w:tcW w:w="1114" w:type="dxa"/>
            <w:shd w:val="clear" w:color="auto" w:fill="auto"/>
          </w:tcPr>
          <w:p w14:paraId="643A35CB" w14:textId="63D3801C" w:rsidR="000668D7" w:rsidRPr="006D6544" w:rsidRDefault="004E043C" w:rsidP="004E043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123,0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82E9F8A" w14:textId="24B5A7B7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AB2F1A" w14:textId="63CA941B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115,2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53AB43E" w14:textId="231AE2E9" w:rsidR="000668D7" w:rsidRPr="006D6544" w:rsidRDefault="004D05D6" w:rsidP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111,6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821600D" w14:textId="6AC9DC2E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119,7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36EAF08" w14:textId="5D728D1F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3DBDB7" w14:textId="36CF9905" w:rsidR="000668D7" w:rsidRPr="006D6544" w:rsidRDefault="004D05D6" w:rsidP="004D05D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120,6</w:t>
            </w:r>
          </w:p>
        </w:tc>
      </w:tr>
      <w:tr w:rsidR="004D05D6" w:rsidRPr="006D6544" w14:paraId="227C1624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75B0510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  <w:vAlign w:val="bottom"/>
          </w:tcPr>
          <w:p w14:paraId="08222D47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222FB045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A8A18BE" w14:textId="60833152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102,2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3EE3E40D" w14:textId="08D0DCBD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</w:t>
            </w:r>
          </w:p>
        </w:tc>
        <w:tc>
          <w:tcPr>
            <w:tcW w:w="1114" w:type="dxa"/>
            <w:shd w:val="clear" w:color="auto" w:fill="auto"/>
          </w:tcPr>
          <w:p w14:paraId="47B094F3" w14:textId="7F0E54AD" w:rsidR="000668D7" w:rsidRPr="006D6544" w:rsidRDefault="004E043C" w:rsidP="004E04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124, 0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C4EFA07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CDAD0E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8C4EFC" w14:textId="77777777" w:rsidR="000668D7" w:rsidRPr="006D6544" w:rsidRDefault="00624C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104,25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EBEEE12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BFD7D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3C75E5E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</w:tr>
      <w:tr w:rsidR="004D05D6" w:rsidRPr="006D6544" w14:paraId="22BDD715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D6A1C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  <w:vAlign w:val="bottom"/>
          </w:tcPr>
          <w:p w14:paraId="3ACD6D4D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Среднесписочная численность работников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5E6F1F2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7DCBBFD" w14:textId="605C3A03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A24A21E" w14:textId="52A1F63F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298</w:t>
            </w:r>
          </w:p>
        </w:tc>
        <w:tc>
          <w:tcPr>
            <w:tcW w:w="1114" w:type="dxa"/>
            <w:shd w:val="clear" w:color="auto" w:fill="auto"/>
          </w:tcPr>
          <w:p w14:paraId="5A6C1E22" w14:textId="0509E952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0CCD1E7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C9D2C56" w14:textId="78F5E06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4BAB988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A6C76FD" w14:textId="2ED50CB1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3E1DA6EB" w14:textId="77777777" w:rsidR="000668D7" w:rsidRPr="006D6544" w:rsidRDefault="00BC3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2996B80" w14:textId="518C3C3A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D05D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7238C45E" w14:textId="77777777" w:rsidTr="000668D7">
        <w:trPr>
          <w:trHeight w:val="309"/>
        </w:trPr>
        <w:tc>
          <w:tcPr>
            <w:tcW w:w="491" w:type="dxa"/>
            <w:vMerge w:val="restart"/>
            <w:shd w:val="clear" w:color="auto" w:fill="auto"/>
            <w:tcMar>
              <w:left w:w="93" w:type="dxa"/>
            </w:tcMar>
          </w:tcPr>
          <w:p w14:paraId="67F1025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471" w:type="dxa"/>
            <w:vMerge w:val="restart"/>
            <w:shd w:val="clear" w:color="auto" w:fill="auto"/>
            <w:tcMar>
              <w:left w:w="93" w:type="dxa"/>
            </w:tcMar>
          </w:tcPr>
          <w:p w14:paraId="23F3A8E9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Среднемесячная заработная плата               1 работника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A3BC4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57B9EA8" w14:textId="30C0FB8D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25 234,00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72824DD9" w14:textId="1990306A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27757,00</w:t>
            </w:r>
          </w:p>
        </w:tc>
        <w:tc>
          <w:tcPr>
            <w:tcW w:w="1114" w:type="dxa"/>
            <w:shd w:val="clear" w:color="auto" w:fill="auto"/>
          </w:tcPr>
          <w:p w14:paraId="0BF16E3A" w14:textId="5A42919C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32236,00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81E6C3B" w14:textId="302DA0E3" w:rsidR="000668D7" w:rsidRPr="006D6544" w:rsidRDefault="0003144C" w:rsidP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29339,0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22AE002" w14:textId="7AEAF3B1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32000,00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1E09EFE" w14:textId="476716C7" w:rsidR="000668D7" w:rsidRPr="006D6544" w:rsidRDefault="00F27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31011,00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1405030" w14:textId="6A67CC8C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33248,0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511A15" w14:textId="37749622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32778,00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1624689" w14:textId="7E79D613" w:rsidR="000668D7" w:rsidRPr="006D6544" w:rsidRDefault="004D05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33505,0</w:t>
            </w:r>
          </w:p>
        </w:tc>
      </w:tr>
      <w:tr w:rsidR="004D05D6" w:rsidRPr="006D6544" w14:paraId="302B237B" w14:textId="77777777" w:rsidTr="000668D7">
        <w:tc>
          <w:tcPr>
            <w:tcW w:w="491" w:type="dxa"/>
            <w:vMerge/>
            <w:shd w:val="clear" w:color="auto" w:fill="auto"/>
            <w:tcMar>
              <w:left w:w="93" w:type="dxa"/>
            </w:tcMar>
          </w:tcPr>
          <w:p w14:paraId="06D238B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vMerge/>
            <w:shd w:val="clear" w:color="auto" w:fill="auto"/>
            <w:tcMar>
              <w:left w:w="93" w:type="dxa"/>
            </w:tcMar>
          </w:tcPr>
          <w:p w14:paraId="49D7AEC2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2582B3B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 к предыдущему году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7F5FB5" w14:textId="1317A0CA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103,9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087848A" w14:textId="6F83E6FA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110,00</w:t>
            </w:r>
          </w:p>
        </w:tc>
        <w:tc>
          <w:tcPr>
            <w:tcW w:w="1114" w:type="dxa"/>
            <w:shd w:val="clear" w:color="auto" w:fill="auto"/>
          </w:tcPr>
          <w:p w14:paraId="09F45730" w14:textId="748768BA" w:rsidR="000668D7" w:rsidRPr="006D6544" w:rsidRDefault="004E043C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116,00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DC170A0" w14:textId="6EA0A24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10AA01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FAB5C0F" w14:textId="1258D591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105,7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BF7618D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6622BF" w14:textId="0FC999A8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105,27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54FC451" w14:textId="77777777" w:rsidR="000668D7" w:rsidRPr="006D6544" w:rsidRDefault="00FB2A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103</w:t>
            </w:r>
            <w:r w:rsidR="008D2DD9">
              <w:rPr>
                <w:rFonts w:ascii="Times New Roman" w:hAnsi="Times New Roman" w:cs="Times New Roman"/>
                <w:sz w:val="16"/>
                <w:szCs w:val="16"/>
              </w:rPr>
              <w:t>,00</w:t>
            </w:r>
          </w:p>
        </w:tc>
      </w:tr>
      <w:tr w:rsidR="004D05D6" w:rsidRPr="006D6544" w14:paraId="72BA425C" w14:textId="77777777" w:rsidTr="00FF067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1FCE72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5E3D536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Развитие социальной сферы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1B4AC9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B4F2E52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67B0E29E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07F2B7A5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57BEC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E1FDC1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74AB66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84507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B4D0B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5BA2F6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63AFC13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E90B47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068FCF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6BE9789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8C80E88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E22DE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906EC9B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9AF9DF2" w14:textId="77777777" w:rsidR="000668D7" w:rsidRPr="006D6544" w:rsidRDefault="00013304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114B2A21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9BE5F8" w14:textId="5A990F9A" w:rsidR="000668D7" w:rsidRPr="006D6544" w:rsidRDefault="0025689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6D2147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468DE7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762C74F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8F346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ADAB1E1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2E6E9BD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FA1F22B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D434C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1F9E2B3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7AEB8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8A9A514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2EDBB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51F1D70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68951F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BD7B98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детей в дошкольных образовательных учреждениях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DF67FDC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493FDC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C7A9EFE" w14:textId="2D069666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73253D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C7F3BF" w14:textId="77C73C75" w:rsidR="000668D7" w:rsidRPr="006D6544" w:rsidRDefault="00B83011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4" w:type="dxa"/>
            <w:shd w:val="clear" w:color="auto" w:fill="auto"/>
          </w:tcPr>
          <w:p w14:paraId="11DE8B2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18E1E4F" w14:textId="1F275662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642D7D5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2DB953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52B70F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9A2021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CF6EC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D890A6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031D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3D42EA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E0E722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3EA9C5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03D5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A9DBA" w14:textId="77777777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68D7" w:rsidRPr="006D65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4D05D6" w:rsidRPr="006D6544" w14:paraId="6BE3EAC3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45D28440" w14:textId="0F041E76" w:rsidR="000668D7" w:rsidRPr="006D6544" w:rsidRDefault="000314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27757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38287640" w14:textId="4CE1802E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 xml:space="preserve"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</w:t>
            </w:r>
            <w:proofErr w:type="spellStart"/>
            <w:r w:rsidRPr="006D6544">
              <w:rPr>
                <w:sz w:val="16"/>
                <w:szCs w:val="16"/>
              </w:rPr>
              <w:lastRenderedPageBreak/>
              <w:t>ле</w:t>
            </w:r>
            <w:proofErr w:type="spellEnd"/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34D376A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lastRenderedPageBreak/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4539FE5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29EB7C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E3BD5FA" w14:textId="42FE3B9F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88CC12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DB7773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822EAD" w14:textId="00EC65A4" w:rsidR="000668D7" w:rsidRPr="006D6544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4" w:type="dxa"/>
            <w:shd w:val="clear" w:color="auto" w:fill="auto"/>
          </w:tcPr>
          <w:p w14:paraId="5D4569A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AF31E7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BE452D5" w14:textId="2EFC6C47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4A978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A43A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710172" w14:textId="0BE67C0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025161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728C5C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2385D34" w14:textId="7AA9CD63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75C72A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0A7CC1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04C2F4B" w14:textId="3EA6AA8C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5BF33E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336FA2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F28D209" w14:textId="0F04BEA1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C0E9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5FEA90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5A70793" w14:textId="70FB8679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3DA554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A07BFC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54BD03" w14:textId="23B515DD" w:rsidR="000668D7" w:rsidRPr="006D6544" w:rsidRDefault="002568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</w:tr>
      <w:tr w:rsidR="004D05D6" w:rsidRPr="006D6544" w14:paraId="782C30E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1B2306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BF7B91B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обучающихся в общеобразовательных учреждениях (без вечерних (сменных) общеобразовательных учреждениях (на начало учебного года)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852AE7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04CBE7EB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8CC99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1D4CB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14D330" w14:textId="392D932B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1F68F96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AEF3B5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C46E3E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C6211C" w14:textId="1B69E199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4" w:type="dxa"/>
            <w:shd w:val="clear" w:color="auto" w:fill="auto"/>
          </w:tcPr>
          <w:p w14:paraId="53F0E7D1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BFA230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1F99AB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56F6D6" w14:textId="45EE7F9B" w:rsidR="000668D7" w:rsidRPr="006D6544" w:rsidRDefault="0025689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4482EA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3B93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55D51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D9AB8" w14:textId="7AFEB219" w:rsidR="000668D7" w:rsidRPr="006D6544" w:rsidRDefault="00340B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E854EDF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2FAC8A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FAD06C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71A921B" w14:textId="6EE2D7AA" w:rsidR="000668D7" w:rsidRPr="006D6544" w:rsidRDefault="000668D7" w:rsidP="005A4277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163EB9B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1524BF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D38EE1E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C13AEE4" w14:textId="2FA9B13F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A29514B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E209CB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429C71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8962D" w14:textId="459C60F6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73612B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79C7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D6619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D6AC149" w14:textId="0E21C388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85E8C8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4023A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EA3FC07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089440" w14:textId="09DBCEC3" w:rsidR="000668D7" w:rsidRPr="006D6544" w:rsidRDefault="000668D7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</w:tr>
      <w:tr w:rsidR="004D05D6" w:rsidRPr="006D6544" w14:paraId="11F62DD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25C8C45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37E0D35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55CD716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45859E98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21FCF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CF18D9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9D1536A" w14:textId="627A6D26" w:rsidR="000668D7" w:rsidRPr="006D6544" w:rsidRDefault="00D331E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14" w:type="dxa"/>
            <w:shd w:val="clear" w:color="auto" w:fill="auto"/>
          </w:tcPr>
          <w:p w14:paraId="2E79CB85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1818822" w14:textId="1A4BC384" w:rsidR="000668D7" w:rsidRPr="006D6544" w:rsidRDefault="000F53F8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3150398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B93DB" w14:textId="3B32584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5024320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79FAE3B" w14:textId="380ECF53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EBBAB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565E70C" w14:textId="15CEC36B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15DB3E5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CB0752" w14:textId="79B81AE6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E4B84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E7EF77A" w14:textId="6912D1C2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E8E22D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9D6E7" w14:textId="06ED18E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D331E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68C5C072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C4872D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26B23C8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выпускников муниципальных общеобразовательных учреждений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348A2E6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49E131D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503D44" w14:textId="072A582E" w:rsidR="000668D7" w:rsidRPr="006D6544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644B2B9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D47AE1" w14:textId="4F5712F9" w:rsidR="000668D7" w:rsidRPr="006D6544" w:rsidRDefault="003260A2" w:rsidP="00B273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27335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14" w:type="dxa"/>
            <w:shd w:val="clear" w:color="auto" w:fill="auto"/>
          </w:tcPr>
          <w:p w14:paraId="1C7ACB9A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E19FD3" w14:textId="5934BC6B" w:rsidR="000668D7" w:rsidRPr="006D6544" w:rsidRDefault="000F53F8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3BD231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9F70C9B" w14:textId="0375FF1D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5AB707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05B2F6" w14:textId="0FAF439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1EAF504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6A75D27" w14:textId="68CCDE4A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DAD8533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4DBBBD0" w14:textId="2D06F430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1CC0DC9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DACE38" w14:textId="7275D5A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E25F384" w14:textId="77777777" w:rsidR="000668D7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0FBD922" w14:textId="64572B61" w:rsidR="000668D7" w:rsidRPr="006D6544" w:rsidRDefault="000668D7" w:rsidP="00DC13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4D05D6" w:rsidRPr="006D6544" w14:paraId="36FC59CC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574C01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6AFAE52F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Доля выпускников, сдавших единый государственный экзамен по русскому языку и математике, в общей численности выпускников муниципальных общеобразовательных учреждений, участвовавших в едином государственном экзамене по данным предметам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637354F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7F04EDA3" w14:textId="77777777" w:rsidR="000668D7" w:rsidRPr="006D6544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%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B1D9387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8B1921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F3D3892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AAFFAD4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0C365CED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C97B5A2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31FD0E9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69E31F0" w14:textId="77777777" w:rsidR="000668D7" w:rsidRPr="006D6544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4" w:type="dxa"/>
            <w:shd w:val="clear" w:color="auto" w:fill="auto"/>
          </w:tcPr>
          <w:p w14:paraId="2DEEC657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3BD5A4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E7FCCD8" w14:textId="77777777" w:rsidR="000668D7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7E25342" w14:textId="6BF34006" w:rsidR="000668D7" w:rsidRPr="006D6544" w:rsidRDefault="0075033D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0A0EE2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8DE476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26736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C9E04E6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52EC75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EA2420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1CADB5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E4D23D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4064F8E6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CAD6AD0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3E7B6E8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B60BA2D" w14:textId="77777777" w:rsidR="000668D7" w:rsidRPr="006D6544" w:rsidRDefault="000668D7" w:rsidP="00FB53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8D3064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A5630E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DD5FAEF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5087D9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1C5D5E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DAAE70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6E3D5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03493E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C1B5944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03C56D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5DCB82C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F9234B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4D05D6" w:rsidRPr="006D6544" w14:paraId="5CAC71A7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A0DA56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88E2B8A" w14:textId="77777777" w:rsidR="000668D7" w:rsidRPr="006D6544" w:rsidRDefault="000668D7">
            <w:pPr>
              <w:pStyle w:val="10"/>
              <w:rPr>
                <w:sz w:val="16"/>
                <w:szCs w:val="16"/>
              </w:rPr>
            </w:pPr>
            <w:r w:rsidRPr="006D6544">
              <w:rPr>
                <w:sz w:val="16"/>
                <w:szCs w:val="16"/>
              </w:rPr>
              <w:t>Численность лиц, систематически занимающегося физической культурой и спортом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1293AE8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чел.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75C58D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6DB024C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F3DC7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  <w:p w14:paraId="485DF70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57D9D48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ABB1FD9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7C1BBBF" w14:textId="70909524" w:rsidR="000668D7" w:rsidRPr="006D6544" w:rsidRDefault="00B27335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0668D7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3E4C6827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4446AE0" w14:textId="77777777" w:rsidR="000668D7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C4CA86" w14:textId="7444CF96" w:rsidR="000668D7" w:rsidRPr="006D6544" w:rsidRDefault="0075033D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5B9A448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843E4A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FA8C7CA" w14:textId="426DBDEF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90595C2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64EF33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DD65B1A" w14:textId="61B1B5BC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371DC8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25BF9F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35006B" w14:textId="03D42692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155DD18E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B3CEF67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BB932CF" w14:textId="1287C7CE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ADF1AB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10F7DC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20185CB" w14:textId="33AF284A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76928A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72E09125" w14:textId="77777777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C2D308E" w14:textId="3C0DB3F3" w:rsidR="000668D7" w:rsidRPr="006D6544" w:rsidRDefault="000668D7" w:rsidP="003230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5033D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6D654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4E220BFF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5E910B1A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7D63D2D0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D6544">
              <w:rPr>
                <w:rFonts w:ascii="Times New Roman" w:hAnsi="Times New Roman" w:cs="Times New Roman"/>
                <w:b/>
                <w:sz w:val="16"/>
                <w:szCs w:val="16"/>
              </w:rPr>
              <w:t>Бюджет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799B64C1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59752F3B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shd w:val="clear" w:color="auto" w:fill="auto"/>
          </w:tcPr>
          <w:p w14:paraId="7FA1D2A8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4" w:type="dxa"/>
            <w:shd w:val="clear" w:color="auto" w:fill="auto"/>
          </w:tcPr>
          <w:p w14:paraId="7E1B6A44" w14:textId="77777777" w:rsidR="000668D7" w:rsidRPr="006D6544" w:rsidRDefault="000668D7" w:rsidP="007A018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CC8C0F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3CA0A7B7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A4EF06B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16A2A03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20DA99B9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47FF82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05D6" w:rsidRPr="006D6544" w14:paraId="25F2D82D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0B331387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4180C602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Доходы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4391BC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DEAC3EF" w14:textId="637264B2" w:rsidR="000668D7" w:rsidRPr="009B7A06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11,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26B7539" w14:textId="07BEE080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14.3</w:t>
            </w:r>
          </w:p>
        </w:tc>
        <w:tc>
          <w:tcPr>
            <w:tcW w:w="1114" w:type="dxa"/>
            <w:shd w:val="clear" w:color="auto" w:fill="auto"/>
          </w:tcPr>
          <w:p w14:paraId="7F7CFDE5" w14:textId="73021547" w:rsidR="000668D7" w:rsidRPr="009B7A06" w:rsidRDefault="0049580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12,8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7925337F" w14:textId="6E4C3AD3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3359257" w14:textId="4961207A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93BC92E" w14:textId="206A26B1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65A1BEAD" w14:textId="7CBAAB65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091CF24E" w14:textId="758A928C" w:rsidR="000668D7" w:rsidRPr="00A63D82" w:rsidRDefault="006A0D8F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44,2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6884CB0" w14:textId="24E23F3B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</w:tr>
      <w:tr w:rsidR="004D05D6" w:rsidRPr="006D6544" w14:paraId="351B7451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05C00D3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4988DA0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 xml:space="preserve">Объем налоговых и неналоговых доходов бюджета 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3B7DE70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6815B2D7" w14:textId="55CAC6A5" w:rsidR="000668D7" w:rsidRPr="009B7A06" w:rsidRDefault="00D65264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237AC922" w14:textId="58D76C3B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3,9</w:t>
            </w:r>
          </w:p>
        </w:tc>
        <w:tc>
          <w:tcPr>
            <w:tcW w:w="1114" w:type="dxa"/>
            <w:shd w:val="clear" w:color="auto" w:fill="auto"/>
          </w:tcPr>
          <w:p w14:paraId="3882EDD3" w14:textId="2EB7BFDE" w:rsidR="000668D7" w:rsidRPr="009B7A06" w:rsidRDefault="009E7E9E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11EA94A4" w14:textId="63715415" w:rsidR="000668D7" w:rsidRPr="00A63D82" w:rsidRDefault="0049580F" w:rsidP="00D21C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6F551B03" w14:textId="41B07C03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EFA2E36" w14:textId="120D091E" w:rsidR="000668D7" w:rsidRPr="00A63D82" w:rsidRDefault="0049580F" w:rsidP="00AE7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3,8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4ECBABA7" w14:textId="3C3C7FA2" w:rsidR="000668D7" w:rsidRPr="006D6544" w:rsidRDefault="004B48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4,5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7684FDEE" w14:textId="73629947" w:rsidR="000668D7" w:rsidRPr="00A63D82" w:rsidRDefault="0049580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3,9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670E929D" w14:textId="617297DA" w:rsidR="000668D7" w:rsidRPr="006D6544" w:rsidRDefault="00F82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4D05D6" w:rsidRPr="006D6544" w14:paraId="09B94F5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794A14C0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2A0AF4F9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164CB9A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</w:p>
          <w:p w14:paraId="12E38FF1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3F15BE7C" w14:textId="58FDCCAC" w:rsidR="000668D7" w:rsidRPr="009B7A06" w:rsidRDefault="00D65264" w:rsidP="00AC3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2735,4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40396749" w14:textId="67DD1E26" w:rsidR="000668D7" w:rsidRPr="009B7A06" w:rsidRDefault="00B27335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3947,7</w:t>
            </w:r>
          </w:p>
        </w:tc>
        <w:tc>
          <w:tcPr>
            <w:tcW w:w="1114" w:type="dxa"/>
            <w:shd w:val="clear" w:color="auto" w:fill="auto"/>
          </w:tcPr>
          <w:p w14:paraId="753C4192" w14:textId="5F1DAA75" w:rsidR="000668D7" w:rsidRPr="009B7A06" w:rsidRDefault="004B483A" w:rsidP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C04A71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5,5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23AC6704" w14:textId="2F1C1984" w:rsidR="000668D7" w:rsidRPr="00A63D82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4117,6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27F8CA5D" w14:textId="5257EDDB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4624,3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0E781752" w14:textId="199FDEB4" w:rsidR="000668D7" w:rsidRPr="00A63D82" w:rsidRDefault="00C04A71" w:rsidP="00D5551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4418,6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30236DD8" w14:textId="451E2389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5202,3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A39D521" w14:textId="38BE510D" w:rsidR="000668D7" w:rsidRPr="00A63D82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4534,9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7B22EC6" w14:textId="06849F58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5780,3</w:t>
            </w:r>
          </w:p>
        </w:tc>
      </w:tr>
      <w:tr w:rsidR="004D05D6" w:rsidRPr="006D6544" w14:paraId="1D66F61A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2525047C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1829E104" w14:textId="77777777" w:rsidR="000668D7" w:rsidRPr="009B7A06" w:rsidRDefault="000668D7">
            <w:pPr>
              <w:pStyle w:val="10"/>
              <w:jc w:val="left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Доходы от сдачи в аренду муниципального имущества и земли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19AA135F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тыс.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2CB5F0D7" w14:textId="77777777" w:rsidR="000668D7" w:rsidRPr="009B7A06" w:rsidRDefault="003260A2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5AE52CF7" w14:textId="77777777" w:rsidR="000668D7" w:rsidRPr="009B7A06" w:rsidRDefault="000668D7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4" w:type="dxa"/>
            <w:shd w:val="clear" w:color="auto" w:fill="auto"/>
          </w:tcPr>
          <w:p w14:paraId="24FAD6CD" w14:textId="59AA26EB" w:rsidR="000668D7" w:rsidRPr="009B7A06" w:rsidRDefault="006A0D8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460F2C7F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4F2ADC8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3A5BF3F3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74AA8C3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4DD2EDA1" w14:textId="77777777" w:rsidR="000668D7" w:rsidRPr="00A63D82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A63D82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2FF321DD" w14:textId="77777777" w:rsidR="000668D7" w:rsidRPr="006D6544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4D05D6" w:rsidRPr="006D6544" w14:paraId="191D82A4" w14:textId="77777777" w:rsidTr="000668D7">
        <w:tc>
          <w:tcPr>
            <w:tcW w:w="491" w:type="dxa"/>
            <w:shd w:val="clear" w:color="auto" w:fill="auto"/>
            <w:tcMar>
              <w:left w:w="93" w:type="dxa"/>
            </w:tcMar>
          </w:tcPr>
          <w:p w14:paraId="11FBFC9E" w14:textId="77777777" w:rsidR="000668D7" w:rsidRPr="009B7A06" w:rsidRDefault="000668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471" w:type="dxa"/>
            <w:shd w:val="clear" w:color="auto" w:fill="auto"/>
            <w:tcMar>
              <w:left w:w="93" w:type="dxa"/>
            </w:tcMar>
          </w:tcPr>
          <w:p w14:paraId="0B170395" w14:textId="77777777" w:rsidR="000668D7" w:rsidRPr="009B7A06" w:rsidRDefault="000668D7" w:rsidP="00D52B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A06">
              <w:rPr>
                <w:rFonts w:ascii="Times New Roman" w:hAnsi="Times New Roman" w:cs="Times New Roman"/>
                <w:sz w:val="16"/>
                <w:szCs w:val="16"/>
              </w:rPr>
              <w:t>Расходы бюджета поселения</w:t>
            </w:r>
          </w:p>
        </w:tc>
        <w:tc>
          <w:tcPr>
            <w:tcW w:w="1522" w:type="dxa"/>
            <w:shd w:val="clear" w:color="auto" w:fill="auto"/>
            <w:tcMar>
              <w:left w:w="93" w:type="dxa"/>
            </w:tcMar>
          </w:tcPr>
          <w:p w14:paraId="0CF117DD" w14:textId="77777777" w:rsidR="000668D7" w:rsidRPr="009B7A06" w:rsidRDefault="000668D7">
            <w:pPr>
              <w:pStyle w:val="10"/>
              <w:jc w:val="center"/>
              <w:rPr>
                <w:sz w:val="16"/>
                <w:szCs w:val="16"/>
              </w:rPr>
            </w:pPr>
            <w:r w:rsidRPr="009B7A06">
              <w:rPr>
                <w:sz w:val="16"/>
                <w:szCs w:val="16"/>
              </w:rPr>
              <w:t>млн. руб.</w:t>
            </w:r>
          </w:p>
        </w:tc>
        <w:tc>
          <w:tcPr>
            <w:tcW w:w="1061" w:type="dxa"/>
            <w:shd w:val="clear" w:color="auto" w:fill="auto"/>
            <w:tcMar>
              <w:left w:w="93" w:type="dxa"/>
            </w:tcMar>
          </w:tcPr>
          <w:p w14:paraId="182D3D9F" w14:textId="4BA91F90" w:rsidR="000668D7" w:rsidRPr="009B7A06" w:rsidRDefault="00400FA2" w:rsidP="00D652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D65264">
              <w:rPr>
                <w:rFonts w:ascii="Times New Roman" w:hAnsi="Times New Roman" w:cs="Times New Roman"/>
                <w:sz w:val="16"/>
                <w:szCs w:val="16"/>
              </w:rPr>
              <w:t>,8</w:t>
            </w:r>
          </w:p>
        </w:tc>
        <w:tc>
          <w:tcPr>
            <w:tcW w:w="1406" w:type="dxa"/>
            <w:gridSpan w:val="2"/>
            <w:shd w:val="clear" w:color="auto" w:fill="auto"/>
          </w:tcPr>
          <w:p w14:paraId="1AA1C96A" w14:textId="6D408E25" w:rsidR="000668D7" w:rsidRPr="009B7A06" w:rsidRDefault="00B27335" w:rsidP="003260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14,7</w:t>
            </w:r>
          </w:p>
        </w:tc>
        <w:tc>
          <w:tcPr>
            <w:tcW w:w="1114" w:type="dxa"/>
            <w:shd w:val="clear" w:color="auto" w:fill="auto"/>
          </w:tcPr>
          <w:p w14:paraId="4BB8BA61" w14:textId="0CD085EC" w:rsidR="000668D7" w:rsidRPr="009B7A06" w:rsidRDefault="0049580F" w:rsidP="00584E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13,2</w:t>
            </w:r>
          </w:p>
        </w:tc>
        <w:tc>
          <w:tcPr>
            <w:tcW w:w="981" w:type="dxa"/>
            <w:shd w:val="clear" w:color="auto" w:fill="auto"/>
            <w:tcMar>
              <w:left w:w="93" w:type="dxa"/>
            </w:tcMar>
          </w:tcPr>
          <w:p w14:paraId="08D2F109" w14:textId="0CB74B56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24,3</w:t>
            </w:r>
          </w:p>
        </w:tc>
        <w:tc>
          <w:tcPr>
            <w:tcW w:w="982" w:type="dxa"/>
            <w:shd w:val="clear" w:color="auto" w:fill="auto"/>
            <w:tcMar>
              <w:left w:w="93" w:type="dxa"/>
            </w:tcMar>
          </w:tcPr>
          <w:p w14:paraId="1F7598EC" w14:textId="63AD4240" w:rsidR="000668D7" w:rsidRPr="006D6544" w:rsidRDefault="00C04A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7D78677A" w14:textId="3C81A6AF" w:rsidR="000668D7" w:rsidRPr="00A63D82" w:rsidRDefault="006A0D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21,9</w:t>
            </w:r>
          </w:p>
        </w:tc>
        <w:tc>
          <w:tcPr>
            <w:tcW w:w="1251" w:type="dxa"/>
            <w:shd w:val="clear" w:color="auto" w:fill="auto"/>
            <w:tcMar>
              <w:left w:w="93" w:type="dxa"/>
            </w:tcMar>
          </w:tcPr>
          <w:p w14:paraId="0F26BA0B" w14:textId="65727361" w:rsidR="000668D7" w:rsidRPr="006D6544" w:rsidRDefault="00D33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23,0</w:t>
            </w:r>
          </w:p>
        </w:tc>
        <w:tc>
          <w:tcPr>
            <w:tcW w:w="1388" w:type="dxa"/>
            <w:shd w:val="clear" w:color="auto" w:fill="auto"/>
            <w:tcMar>
              <w:left w:w="93" w:type="dxa"/>
            </w:tcMar>
          </w:tcPr>
          <w:p w14:paraId="5BBC0240" w14:textId="3B7E688A" w:rsidR="000668D7" w:rsidRPr="00A63D82" w:rsidRDefault="006A0D8F" w:rsidP="00604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44,2</w:t>
            </w:r>
          </w:p>
        </w:tc>
        <w:tc>
          <w:tcPr>
            <w:tcW w:w="1117" w:type="dxa"/>
            <w:shd w:val="clear" w:color="auto" w:fill="auto"/>
            <w:tcMar>
              <w:left w:w="93" w:type="dxa"/>
            </w:tcMar>
          </w:tcPr>
          <w:p w14:paraId="56AF2B50" w14:textId="3CCEDE23" w:rsidR="000668D7" w:rsidRPr="006D6544" w:rsidRDefault="00D331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45,0</w:t>
            </w:r>
          </w:p>
        </w:tc>
      </w:tr>
    </w:tbl>
    <w:p w14:paraId="1C299A9B" w14:textId="77777777" w:rsidR="006E2641" w:rsidRPr="006D6544" w:rsidRDefault="006E2641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31CFBA9" w14:textId="77777777" w:rsidR="006E2641" w:rsidRPr="006D6544" w:rsidRDefault="006E2641">
      <w:pPr>
        <w:spacing w:after="0" w:line="240" w:lineRule="auto"/>
        <w:jc w:val="center"/>
        <w:rPr>
          <w:sz w:val="16"/>
          <w:szCs w:val="16"/>
        </w:rPr>
      </w:pPr>
    </w:p>
    <w:sectPr w:rsidR="006E2641" w:rsidRPr="006D6544">
      <w:pgSz w:w="16838" w:h="11906" w:orient="landscape"/>
      <w:pgMar w:top="851" w:right="284" w:bottom="284" w:left="28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41"/>
    <w:rsid w:val="00013304"/>
    <w:rsid w:val="00024A6D"/>
    <w:rsid w:val="0003144C"/>
    <w:rsid w:val="00043904"/>
    <w:rsid w:val="00051EE6"/>
    <w:rsid w:val="0005471C"/>
    <w:rsid w:val="000668D7"/>
    <w:rsid w:val="000B017C"/>
    <w:rsid w:val="000C1D2C"/>
    <w:rsid w:val="000D091D"/>
    <w:rsid w:val="000D1989"/>
    <w:rsid w:val="000D1F19"/>
    <w:rsid w:val="000E5336"/>
    <w:rsid w:val="000F52D6"/>
    <w:rsid w:val="000F53F8"/>
    <w:rsid w:val="0011378B"/>
    <w:rsid w:val="00136509"/>
    <w:rsid w:val="0014291B"/>
    <w:rsid w:val="001443B7"/>
    <w:rsid w:val="00154B6C"/>
    <w:rsid w:val="00182122"/>
    <w:rsid w:val="00186557"/>
    <w:rsid w:val="001C72D3"/>
    <w:rsid w:val="001C753B"/>
    <w:rsid w:val="001E7EBC"/>
    <w:rsid w:val="001F261C"/>
    <w:rsid w:val="00235B8A"/>
    <w:rsid w:val="0024190F"/>
    <w:rsid w:val="00256897"/>
    <w:rsid w:val="0026536F"/>
    <w:rsid w:val="002747F2"/>
    <w:rsid w:val="0028441E"/>
    <w:rsid w:val="002B1E51"/>
    <w:rsid w:val="002C48F3"/>
    <w:rsid w:val="002C7B2E"/>
    <w:rsid w:val="002E7FAD"/>
    <w:rsid w:val="002F08AA"/>
    <w:rsid w:val="002F3ADD"/>
    <w:rsid w:val="002F7E57"/>
    <w:rsid w:val="003230CC"/>
    <w:rsid w:val="00325571"/>
    <w:rsid w:val="003260A2"/>
    <w:rsid w:val="00331226"/>
    <w:rsid w:val="00340BB6"/>
    <w:rsid w:val="00373EB4"/>
    <w:rsid w:val="00381460"/>
    <w:rsid w:val="0038315C"/>
    <w:rsid w:val="00390A0F"/>
    <w:rsid w:val="00394D11"/>
    <w:rsid w:val="003A3926"/>
    <w:rsid w:val="003B4907"/>
    <w:rsid w:val="003B49B8"/>
    <w:rsid w:val="003D4EBC"/>
    <w:rsid w:val="003D5102"/>
    <w:rsid w:val="00400FA2"/>
    <w:rsid w:val="004158B8"/>
    <w:rsid w:val="0042384B"/>
    <w:rsid w:val="00432713"/>
    <w:rsid w:val="0049580F"/>
    <w:rsid w:val="004B483A"/>
    <w:rsid w:val="004D05D6"/>
    <w:rsid w:val="004E043C"/>
    <w:rsid w:val="004E73C2"/>
    <w:rsid w:val="00534138"/>
    <w:rsid w:val="00554B5B"/>
    <w:rsid w:val="00571D7D"/>
    <w:rsid w:val="00584060"/>
    <w:rsid w:val="00584E7A"/>
    <w:rsid w:val="00585CC3"/>
    <w:rsid w:val="00585E2D"/>
    <w:rsid w:val="00590397"/>
    <w:rsid w:val="005A1A93"/>
    <w:rsid w:val="005A3ED6"/>
    <w:rsid w:val="005A4277"/>
    <w:rsid w:val="005C5D50"/>
    <w:rsid w:val="005D34D6"/>
    <w:rsid w:val="005E02DE"/>
    <w:rsid w:val="00604B16"/>
    <w:rsid w:val="00621231"/>
    <w:rsid w:val="00624C6B"/>
    <w:rsid w:val="00637B53"/>
    <w:rsid w:val="006438E2"/>
    <w:rsid w:val="00645BD6"/>
    <w:rsid w:val="006600DE"/>
    <w:rsid w:val="00662675"/>
    <w:rsid w:val="006657FA"/>
    <w:rsid w:val="00675B0D"/>
    <w:rsid w:val="006A0D8F"/>
    <w:rsid w:val="006C5AFF"/>
    <w:rsid w:val="006C5C86"/>
    <w:rsid w:val="006C5FC2"/>
    <w:rsid w:val="006D465D"/>
    <w:rsid w:val="006D6544"/>
    <w:rsid w:val="006E2641"/>
    <w:rsid w:val="006F204A"/>
    <w:rsid w:val="00712D8B"/>
    <w:rsid w:val="00716A0C"/>
    <w:rsid w:val="0074073E"/>
    <w:rsid w:val="00742468"/>
    <w:rsid w:val="0074787D"/>
    <w:rsid w:val="0075033D"/>
    <w:rsid w:val="007600FA"/>
    <w:rsid w:val="00772F84"/>
    <w:rsid w:val="0077471B"/>
    <w:rsid w:val="00777B3F"/>
    <w:rsid w:val="007A018D"/>
    <w:rsid w:val="007C1CB3"/>
    <w:rsid w:val="007D0293"/>
    <w:rsid w:val="007E6D39"/>
    <w:rsid w:val="007F56B2"/>
    <w:rsid w:val="00832825"/>
    <w:rsid w:val="00840DEF"/>
    <w:rsid w:val="0085162F"/>
    <w:rsid w:val="008716F6"/>
    <w:rsid w:val="00877090"/>
    <w:rsid w:val="00886654"/>
    <w:rsid w:val="008A0ED4"/>
    <w:rsid w:val="008A32B3"/>
    <w:rsid w:val="008B2F77"/>
    <w:rsid w:val="008B5578"/>
    <w:rsid w:val="008D2DD9"/>
    <w:rsid w:val="008F06D7"/>
    <w:rsid w:val="00912E4C"/>
    <w:rsid w:val="00920DDA"/>
    <w:rsid w:val="00925E82"/>
    <w:rsid w:val="009261C1"/>
    <w:rsid w:val="0096225B"/>
    <w:rsid w:val="00963C11"/>
    <w:rsid w:val="00972742"/>
    <w:rsid w:val="009734E3"/>
    <w:rsid w:val="0098178F"/>
    <w:rsid w:val="00984C10"/>
    <w:rsid w:val="00985400"/>
    <w:rsid w:val="009A523E"/>
    <w:rsid w:val="009B0D1E"/>
    <w:rsid w:val="009B342A"/>
    <w:rsid w:val="009B7A06"/>
    <w:rsid w:val="009C2F6A"/>
    <w:rsid w:val="009C600D"/>
    <w:rsid w:val="009E0C95"/>
    <w:rsid w:val="009E7E9E"/>
    <w:rsid w:val="00A010D6"/>
    <w:rsid w:val="00A26F59"/>
    <w:rsid w:val="00A31F24"/>
    <w:rsid w:val="00A63D82"/>
    <w:rsid w:val="00A918ED"/>
    <w:rsid w:val="00AC1E55"/>
    <w:rsid w:val="00AC392E"/>
    <w:rsid w:val="00AC4824"/>
    <w:rsid w:val="00AE7F6F"/>
    <w:rsid w:val="00AF6DB5"/>
    <w:rsid w:val="00B0270F"/>
    <w:rsid w:val="00B1428F"/>
    <w:rsid w:val="00B27335"/>
    <w:rsid w:val="00B33E2B"/>
    <w:rsid w:val="00B366AC"/>
    <w:rsid w:val="00B40F57"/>
    <w:rsid w:val="00B6716D"/>
    <w:rsid w:val="00B83011"/>
    <w:rsid w:val="00B93F10"/>
    <w:rsid w:val="00BC30C7"/>
    <w:rsid w:val="00BD27DA"/>
    <w:rsid w:val="00BE6D43"/>
    <w:rsid w:val="00C04A71"/>
    <w:rsid w:val="00C4799B"/>
    <w:rsid w:val="00C761E2"/>
    <w:rsid w:val="00C96890"/>
    <w:rsid w:val="00CA6924"/>
    <w:rsid w:val="00CB1143"/>
    <w:rsid w:val="00CB1FD3"/>
    <w:rsid w:val="00CD0BD0"/>
    <w:rsid w:val="00CD28EE"/>
    <w:rsid w:val="00CF2B7C"/>
    <w:rsid w:val="00D21C51"/>
    <w:rsid w:val="00D3257E"/>
    <w:rsid w:val="00D331ED"/>
    <w:rsid w:val="00D33593"/>
    <w:rsid w:val="00D46191"/>
    <w:rsid w:val="00D472F2"/>
    <w:rsid w:val="00D478AF"/>
    <w:rsid w:val="00D52BB0"/>
    <w:rsid w:val="00D55515"/>
    <w:rsid w:val="00D56306"/>
    <w:rsid w:val="00D57E9C"/>
    <w:rsid w:val="00D65264"/>
    <w:rsid w:val="00D70C6A"/>
    <w:rsid w:val="00D72BA3"/>
    <w:rsid w:val="00D777EA"/>
    <w:rsid w:val="00D87A54"/>
    <w:rsid w:val="00D960A9"/>
    <w:rsid w:val="00DA565B"/>
    <w:rsid w:val="00DB0FDB"/>
    <w:rsid w:val="00DB2E94"/>
    <w:rsid w:val="00DC1390"/>
    <w:rsid w:val="00DC32AF"/>
    <w:rsid w:val="00DC7011"/>
    <w:rsid w:val="00E3777B"/>
    <w:rsid w:val="00E56E54"/>
    <w:rsid w:val="00E814A0"/>
    <w:rsid w:val="00EB3555"/>
    <w:rsid w:val="00EC2139"/>
    <w:rsid w:val="00EE17BD"/>
    <w:rsid w:val="00F04351"/>
    <w:rsid w:val="00F21F89"/>
    <w:rsid w:val="00F24B34"/>
    <w:rsid w:val="00F26FED"/>
    <w:rsid w:val="00F27E76"/>
    <w:rsid w:val="00F309DF"/>
    <w:rsid w:val="00F3530E"/>
    <w:rsid w:val="00F430FA"/>
    <w:rsid w:val="00F558D4"/>
    <w:rsid w:val="00F71D93"/>
    <w:rsid w:val="00F82EF7"/>
    <w:rsid w:val="00F9068E"/>
    <w:rsid w:val="00F91DBA"/>
    <w:rsid w:val="00FA1E1B"/>
    <w:rsid w:val="00FB2A05"/>
    <w:rsid w:val="00FB535E"/>
    <w:rsid w:val="00FC0885"/>
    <w:rsid w:val="00FC361D"/>
    <w:rsid w:val="00FC3D3D"/>
    <w:rsid w:val="00FC5D1B"/>
    <w:rsid w:val="00FD3DFA"/>
    <w:rsid w:val="00FE3330"/>
    <w:rsid w:val="00FF0677"/>
    <w:rsid w:val="00FF2C03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08605"/>
  <w15:docId w15:val="{8FD9157A-1107-4A8F-9325-66E9B96EC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02E8A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0">
    <w:name w:val="Обычный1"/>
    <w:qFormat/>
    <w:rsid w:val="00847E12"/>
    <w:pPr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ru-RU"/>
    </w:rPr>
  </w:style>
  <w:style w:type="paragraph" w:customStyle="1" w:styleId="21">
    <w:name w:val="Заголовок 21"/>
    <w:basedOn w:val="10"/>
    <w:qFormat/>
    <w:rsid w:val="001E1D38"/>
    <w:pPr>
      <w:keepNext/>
      <w:jc w:val="center"/>
      <w:outlineLvl w:val="1"/>
    </w:pPr>
    <w:rPr>
      <w:rFonts w:ascii="Arial" w:hAnsi="Arial"/>
      <w:sz w:val="24"/>
    </w:rPr>
  </w:style>
  <w:style w:type="paragraph" w:styleId="a8">
    <w:name w:val="Balloon Text"/>
    <w:basedOn w:val="a"/>
    <w:uiPriority w:val="99"/>
    <w:semiHidden/>
    <w:unhideWhenUsed/>
    <w:qFormat/>
    <w:rsid w:val="00102E8A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BF7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2E46A-B140-4E71-B0EF-0BD79402A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2557</TotalTime>
  <Pages>1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Motorova Elena</dc:creator>
  <dc:description/>
  <cp:lastModifiedBy>User</cp:lastModifiedBy>
  <cp:revision>216</cp:revision>
  <cp:lastPrinted>2023-12-26T03:19:00Z</cp:lastPrinted>
  <dcterms:created xsi:type="dcterms:W3CDTF">2016-06-20T05:29:00Z</dcterms:created>
  <dcterms:modified xsi:type="dcterms:W3CDTF">2023-12-26T03:20:00Z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